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586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423B56DE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9805D89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C913745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7A023E7C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414E1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1E310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2CB0C929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1521F666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66BFD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299A6F2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BA66A2D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A443F80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744F4C7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F69FC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B5481C" w:rsidRPr="00851A97" w14:paraId="1BD27239" w14:textId="77777777" w:rsidTr="00B20D7C">
        <w:trPr>
          <w:jc w:val="center"/>
        </w:trPr>
        <w:tc>
          <w:tcPr>
            <w:tcW w:w="7083" w:type="dxa"/>
            <w:gridSpan w:val="3"/>
          </w:tcPr>
          <w:p w14:paraId="4C41AD68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</w:tcPr>
          <w:p w14:paraId="0EA645DA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47F2F3F3" w14:textId="77777777" w:rsidTr="00B20D7C">
        <w:trPr>
          <w:jc w:val="center"/>
        </w:trPr>
        <w:tc>
          <w:tcPr>
            <w:tcW w:w="624" w:type="dxa"/>
          </w:tcPr>
          <w:p w14:paraId="7374A6C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5D2E47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59" w:type="dxa"/>
          </w:tcPr>
          <w:p w14:paraId="536E70ED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</w:tcPr>
          <w:p w14:paraId="4EEF2889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47FA9B42" w14:textId="77777777" w:rsidTr="00B20D7C">
        <w:trPr>
          <w:jc w:val="center"/>
        </w:trPr>
        <w:tc>
          <w:tcPr>
            <w:tcW w:w="624" w:type="dxa"/>
            <w:vAlign w:val="center"/>
          </w:tcPr>
          <w:p w14:paraId="4E85857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735F394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vAlign w:val="center"/>
          </w:tcPr>
          <w:p w14:paraId="2724E7A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DD6E42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437E8AEC" w14:textId="77777777" w:rsidTr="00B20D7C">
        <w:trPr>
          <w:jc w:val="center"/>
        </w:trPr>
        <w:tc>
          <w:tcPr>
            <w:tcW w:w="624" w:type="dxa"/>
            <w:vAlign w:val="center"/>
          </w:tcPr>
          <w:p w14:paraId="742301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7E0052F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559" w:type="dxa"/>
            <w:vAlign w:val="center"/>
          </w:tcPr>
          <w:p w14:paraId="6D7CDE5F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vAlign w:val="center"/>
          </w:tcPr>
          <w:p w14:paraId="6A6BC55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643E27A" w14:textId="77777777" w:rsidTr="00B20D7C">
        <w:trPr>
          <w:jc w:val="center"/>
        </w:trPr>
        <w:tc>
          <w:tcPr>
            <w:tcW w:w="624" w:type="dxa"/>
            <w:vAlign w:val="center"/>
          </w:tcPr>
          <w:p w14:paraId="68A46449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5A83B9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559" w:type="dxa"/>
            <w:vAlign w:val="center"/>
          </w:tcPr>
          <w:p w14:paraId="22028EA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27A07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25E59170" w14:textId="77777777" w:rsidTr="00B20D7C">
        <w:trPr>
          <w:trHeight w:val="777"/>
          <w:jc w:val="center"/>
        </w:trPr>
        <w:tc>
          <w:tcPr>
            <w:tcW w:w="624" w:type="dxa"/>
            <w:vAlign w:val="center"/>
          </w:tcPr>
          <w:p w14:paraId="155435B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5A9D8DB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vAlign w:val="center"/>
          </w:tcPr>
          <w:p w14:paraId="69517B7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5FA7EF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6C453354" w14:textId="77777777" w:rsidTr="00B20D7C">
        <w:trPr>
          <w:jc w:val="center"/>
        </w:trPr>
        <w:tc>
          <w:tcPr>
            <w:tcW w:w="624" w:type="dxa"/>
            <w:vAlign w:val="center"/>
          </w:tcPr>
          <w:p w14:paraId="7309491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46458AD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559" w:type="dxa"/>
            <w:vAlign w:val="center"/>
          </w:tcPr>
          <w:p w14:paraId="74EC164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01F4F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0B7DC6EE" w14:textId="77777777" w:rsidTr="00B20D7C">
        <w:trPr>
          <w:jc w:val="center"/>
        </w:trPr>
        <w:tc>
          <w:tcPr>
            <w:tcW w:w="624" w:type="dxa"/>
            <w:vAlign w:val="center"/>
          </w:tcPr>
          <w:p w14:paraId="35CEFEC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6110C3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vAlign w:val="center"/>
          </w:tcPr>
          <w:p w14:paraId="5B18A53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B88003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2A7AD68E" w14:textId="77777777" w:rsidTr="00B20D7C">
        <w:trPr>
          <w:jc w:val="center"/>
        </w:trPr>
        <w:tc>
          <w:tcPr>
            <w:tcW w:w="624" w:type="dxa"/>
            <w:vAlign w:val="center"/>
          </w:tcPr>
          <w:p w14:paraId="734556B9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461CF53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559" w:type="dxa"/>
            <w:vAlign w:val="center"/>
          </w:tcPr>
          <w:p w14:paraId="5FF8ECB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B9E143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0BBE1E8B" w14:textId="77777777" w:rsidTr="00B20D7C">
        <w:trPr>
          <w:jc w:val="center"/>
        </w:trPr>
        <w:tc>
          <w:tcPr>
            <w:tcW w:w="624" w:type="dxa"/>
            <w:vAlign w:val="center"/>
          </w:tcPr>
          <w:p w14:paraId="4585C53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7EB178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559" w:type="dxa"/>
            <w:vAlign w:val="center"/>
          </w:tcPr>
          <w:p w14:paraId="50F2ACB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8D919C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07129682" w14:textId="77777777" w:rsidTr="00B20D7C">
        <w:trPr>
          <w:jc w:val="center"/>
        </w:trPr>
        <w:tc>
          <w:tcPr>
            <w:tcW w:w="624" w:type="dxa"/>
            <w:vAlign w:val="center"/>
          </w:tcPr>
          <w:p w14:paraId="17A65F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64B0B3D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vAlign w:val="center"/>
          </w:tcPr>
          <w:p w14:paraId="69EFB942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vAlign w:val="center"/>
          </w:tcPr>
          <w:p w14:paraId="2CA312B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4CB3041C" w14:textId="77777777" w:rsidTr="00B20D7C">
        <w:trPr>
          <w:jc w:val="center"/>
        </w:trPr>
        <w:tc>
          <w:tcPr>
            <w:tcW w:w="624" w:type="dxa"/>
            <w:vAlign w:val="center"/>
          </w:tcPr>
          <w:p w14:paraId="6F24B56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6E4FB80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559" w:type="dxa"/>
            <w:vAlign w:val="center"/>
          </w:tcPr>
          <w:p w14:paraId="035505A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FC75273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0A9D675E" w14:textId="77777777" w:rsidTr="00B20D7C">
        <w:trPr>
          <w:jc w:val="center"/>
        </w:trPr>
        <w:tc>
          <w:tcPr>
            <w:tcW w:w="624" w:type="dxa"/>
            <w:vAlign w:val="center"/>
          </w:tcPr>
          <w:p w14:paraId="0AB17A2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55A88ED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559" w:type="dxa"/>
            <w:vAlign w:val="center"/>
          </w:tcPr>
          <w:p w14:paraId="3E7D02C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CDFA3D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0B345110" w14:textId="77777777" w:rsidTr="00B20D7C">
        <w:trPr>
          <w:jc w:val="center"/>
        </w:trPr>
        <w:tc>
          <w:tcPr>
            <w:tcW w:w="624" w:type="dxa"/>
            <w:vAlign w:val="center"/>
          </w:tcPr>
          <w:p w14:paraId="5393491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54676C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559" w:type="dxa"/>
            <w:vAlign w:val="center"/>
          </w:tcPr>
          <w:p w14:paraId="1EB9EAA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D6BCA1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590FE85E" w14:textId="77777777" w:rsidTr="00B20D7C">
        <w:trPr>
          <w:jc w:val="center"/>
        </w:trPr>
        <w:tc>
          <w:tcPr>
            <w:tcW w:w="624" w:type="dxa"/>
            <w:vAlign w:val="center"/>
          </w:tcPr>
          <w:p w14:paraId="7116869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0836160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vAlign w:val="center"/>
          </w:tcPr>
          <w:p w14:paraId="1DF846B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8BCAB99" w14:textId="478821FB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</w:t>
            </w:r>
            <w:r w:rsidR="00B3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«а»</w:t>
            </w:r>
          </w:p>
        </w:tc>
      </w:tr>
      <w:tr w:rsidR="00B5481C" w:rsidRPr="00851A97" w14:paraId="6216628E" w14:textId="77777777" w:rsidTr="00B20D7C">
        <w:trPr>
          <w:jc w:val="center"/>
        </w:trPr>
        <w:tc>
          <w:tcPr>
            <w:tcW w:w="624" w:type="dxa"/>
            <w:vAlign w:val="center"/>
          </w:tcPr>
          <w:p w14:paraId="52524B8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3A28F4D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vAlign w:val="center"/>
          </w:tcPr>
          <w:p w14:paraId="504540F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BDAC078" w14:textId="4C8C657C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</w:t>
            </w:r>
            <w:r w:rsidR="00B3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«а»</w:t>
            </w:r>
          </w:p>
        </w:tc>
      </w:tr>
      <w:tr w:rsidR="00B5481C" w:rsidRPr="00851A97" w14:paraId="7B385B4A" w14:textId="77777777" w:rsidTr="00B20D7C">
        <w:trPr>
          <w:jc w:val="center"/>
        </w:trPr>
        <w:tc>
          <w:tcPr>
            <w:tcW w:w="624" w:type="dxa"/>
            <w:vAlign w:val="center"/>
          </w:tcPr>
          <w:p w14:paraId="0FCFCCD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31F0F84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vAlign w:val="center"/>
          </w:tcPr>
          <w:p w14:paraId="04712518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vAlign w:val="center"/>
          </w:tcPr>
          <w:p w14:paraId="03A8BBC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80E7FAD" w14:textId="77777777" w:rsidTr="00B20D7C">
        <w:trPr>
          <w:jc w:val="center"/>
        </w:trPr>
        <w:tc>
          <w:tcPr>
            <w:tcW w:w="624" w:type="dxa"/>
            <w:vAlign w:val="center"/>
          </w:tcPr>
          <w:p w14:paraId="3C13273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45D409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559" w:type="dxa"/>
            <w:vAlign w:val="center"/>
          </w:tcPr>
          <w:p w14:paraId="728BA6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275B0D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1528DE6C" w14:textId="77777777" w:rsidTr="00B20D7C">
        <w:trPr>
          <w:jc w:val="center"/>
        </w:trPr>
        <w:tc>
          <w:tcPr>
            <w:tcW w:w="624" w:type="dxa"/>
            <w:vAlign w:val="center"/>
          </w:tcPr>
          <w:p w14:paraId="4F44D9A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F5EB24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vAlign w:val="center"/>
          </w:tcPr>
          <w:p w14:paraId="0EEA737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35C40A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525801E0" w14:textId="77777777" w:rsidTr="00B20D7C">
        <w:trPr>
          <w:jc w:val="center"/>
        </w:trPr>
        <w:tc>
          <w:tcPr>
            <w:tcW w:w="624" w:type="dxa"/>
            <w:vAlign w:val="center"/>
          </w:tcPr>
          <w:p w14:paraId="5BE99EF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2C8439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vAlign w:val="center"/>
          </w:tcPr>
          <w:p w14:paraId="679A1B4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E1623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40A45EBD" w14:textId="77777777" w:rsidTr="00B20D7C">
        <w:trPr>
          <w:jc w:val="center"/>
        </w:trPr>
        <w:tc>
          <w:tcPr>
            <w:tcW w:w="624" w:type="dxa"/>
            <w:vAlign w:val="center"/>
          </w:tcPr>
          <w:p w14:paraId="154CCC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3E562FE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vAlign w:val="center"/>
          </w:tcPr>
          <w:p w14:paraId="0B782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vAlign w:val="center"/>
          </w:tcPr>
          <w:p w14:paraId="1C4FE8D8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03E415F3" w14:textId="77777777" w:rsidTr="00B20D7C">
        <w:trPr>
          <w:jc w:val="center"/>
        </w:trPr>
        <w:tc>
          <w:tcPr>
            <w:tcW w:w="624" w:type="dxa"/>
            <w:vAlign w:val="center"/>
          </w:tcPr>
          <w:p w14:paraId="7CD3624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546F4EE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559" w:type="dxa"/>
            <w:vAlign w:val="center"/>
          </w:tcPr>
          <w:p w14:paraId="4D321A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62AD2C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0F7D9204" w14:textId="77777777" w:rsidTr="00B20D7C">
        <w:trPr>
          <w:jc w:val="center"/>
        </w:trPr>
        <w:tc>
          <w:tcPr>
            <w:tcW w:w="624" w:type="dxa"/>
            <w:vAlign w:val="center"/>
          </w:tcPr>
          <w:p w14:paraId="602ACAF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4B94EB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559" w:type="dxa"/>
            <w:vAlign w:val="center"/>
          </w:tcPr>
          <w:p w14:paraId="340D3B9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AB3CE6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5F02D2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0A4EE39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0553AF46" w14:textId="77777777" w:rsidTr="00B20D7C">
        <w:trPr>
          <w:jc w:val="center"/>
        </w:trPr>
        <w:tc>
          <w:tcPr>
            <w:tcW w:w="624" w:type="dxa"/>
            <w:vAlign w:val="center"/>
          </w:tcPr>
          <w:p w14:paraId="5F57507C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33B7854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559" w:type="dxa"/>
            <w:vAlign w:val="center"/>
          </w:tcPr>
          <w:p w14:paraId="227FF12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152ECD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668AD00A" w14:textId="77777777" w:rsidTr="00B20D7C">
        <w:trPr>
          <w:jc w:val="center"/>
        </w:trPr>
        <w:tc>
          <w:tcPr>
            <w:tcW w:w="624" w:type="dxa"/>
            <w:vAlign w:val="center"/>
          </w:tcPr>
          <w:p w14:paraId="7677BD62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6AA9583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559" w:type="dxa"/>
            <w:vAlign w:val="center"/>
          </w:tcPr>
          <w:p w14:paraId="7DA9A99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0DCED5C" w14:textId="25A63B87" w:rsidR="00B5481C" w:rsidRPr="00886CEE" w:rsidRDefault="00C52548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89,95</w:t>
            </w:r>
          </w:p>
        </w:tc>
      </w:tr>
      <w:tr w:rsidR="00B5481C" w:rsidRPr="00851A97" w14:paraId="333A1D7C" w14:textId="77777777" w:rsidTr="00B20D7C">
        <w:trPr>
          <w:jc w:val="center"/>
        </w:trPr>
        <w:tc>
          <w:tcPr>
            <w:tcW w:w="624" w:type="dxa"/>
            <w:vAlign w:val="center"/>
          </w:tcPr>
          <w:p w14:paraId="765C05F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435CE77C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559" w:type="dxa"/>
            <w:vAlign w:val="center"/>
          </w:tcPr>
          <w:p w14:paraId="5E29607A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4671FC1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7695E2C7" w14:textId="77777777" w:rsidTr="00B20D7C">
        <w:trPr>
          <w:jc w:val="center"/>
        </w:trPr>
        <w:tc>
          <w:tcPr>
            <w:tcW w:w="624" w:type="dxa"/>
            <w:vAlign w:val="center"/>
          </w:tcPr>
          <w:p w14:paraId="5789E6F3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606DEE5D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559" w:type="dxa"/>
            <w:vAlign w:val="center"/>
          </w:tcPr>
          <w:p w14:paraId="745E49D0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0429D35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19B15BE2" w14:textId="77777777" w:rsidTr="00B20D7C">
        <w:trPr>
          <w:jc w:val="center"/>
        </w:trPr>
        <w:tc>
          <w:tcPr>
            <w:tcW w:w="624" w:type="dxa"/>
            <w:vAlign w:val="center"/>
          </w:tcPr>
          <w:p w14:paraId="6F29D50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32DEDE70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2B0847A1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B0B64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14D332E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2F6CC6A9" w14:textId="77777777" w:rsidTr="00B20D7C">
        <w:trPr>
          <w:jc w:val="center"/>
        </w:trPr>
        <w:tc>
          <w:tcPr>
            <w:tcW w:w="624" w:type="dxa"/>
            <w:vAlign w:val="center"/>
          </w:tcPr>
          <w:p w14:paraId="441E9D5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658784FF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vAlign w:val="center"/>
          </w:tcPr>
          <w:p w14:paraId="1B061BC8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46485C5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B0E110A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14:paraId="65B0B00E" w14:textId="77777777"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D63CF" w14:textId="77777777" w:rsidR="00963AF8" w:rsidRPr="00B5481C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FFAEE78" w14:textId="77777777" w:rsidR="0006618E" w:rsidRPr="0006618E" w:rsidRDefault="00EA1348" w:rsidP="0006618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</w:t>
      </w:r>
      <w:r w:rsidR="0006618E"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7. </w:t>
      </w: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618E"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холодного</w:t>
      </w:r>
    </w:p>
    <w:p w14:paraId="789B2524" w14:textId="77777777" w:rsidR="0006618E" w:rsidRPr="0006618E" w:rsidRDefault="0006618E" w:rsidP="0006618E">
      <w:pPr>
        <w:pStyle w:val="ConsPlusNormal"/>
        <w:jc w:val="center"/>
        <w:rPr>
          <w:color w:val="000000" w:themeColor="text1"/>
        </w:rPr>
      </w:pPr>
      <w:r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и отчетах об их исполнении</w:t>
      </w:r>
    </w:p>
    <w:p w14:paraId="72ECD514" w14:textId="77777777" w:rsidR="00EA1348" w:rsidRPr="00B5481C" w:rsidRDefault="00EA1348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p w14:paraId="02B75BFA" w14:textId="77777777" w:rsidR="003A2AC4" w:rsidRPr="00B5481C" w:rsidRDefault="003A2AC4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B5481C" w:rsidRPr="00B5481C" w14:paraId="10853BBA" w14:textId="77777777" w:rsidTr="001579A2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03519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11F186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14:paraId="726B92AB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14:paraId="23E6A707" w14:textId="77777777" w:rsidR="000C675D" w:rsidRPr="0087600A" w:rsidRDefault="00EA1348" w:rsidP="000C6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</w:t>
            </w:r>
            <w:r w:rsidR="000C675D"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A28996" w14:textId="77777777" w:rsidR="00EA1348" w:rsidRPr="00C52548" w:rsidRDefault="00EA1348" w:rsidP="000C6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481C" w:rsidRPr="00B5481C" w14:paraId="59B15676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10830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40D6D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14.11.2020 год № 61</w:t>
            </w:r>
          </w:p>
          <w:p w14:paraId="6B73EF54" w14:textId="77777777" w:rsidR="000C675D" w:rsidRPr="0087600A" w:rsidRDefault="000C675D" w:rsidP="000C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9A2" w:rsidRPr="00B5481C" w14:paraId="00D45BDF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CAE8" w14:textId="77777777" w:rsidR="001579A2" w:rsidRPr="001579A2" w:rsidRDefault="001579A2" w:rsidP="001579A2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D830" w14:textId="77777777" w:rsidR="001579A2" w:rsidRPr="0087600A" w:rsidRDefault="001579A2" w:rsidP="00157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 «Об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B5481C" w:rsidRPr="00B5481C" w14:paraId="4E036F4E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5277C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8B6F1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Строительство, реконструкция и модернизация объектов централизованной системы холодного водоснабжения и водоотведения городского </w:t>
            </w: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округа «Город Кызыл Республики Тыва».</w:t>
            </w:r>
          </w:p>
          <w:p w14:paraId="576F0102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затрат на производство и транспортировку питьевой и сточной воды.</w:t>
            </w:r>
          </w:p>
          <w:p w14:paraId="5886922D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3DA2AA21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24658F67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673B2CF8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64391C07" w14:textId="3A1F2A29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7DF534FF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42FF0F86" w14:textId="77777777" w:rsidR="00EA1348" w:rsidRPr="0087600A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B5481C" w:rsidRPr="00B5481C" w14:paraId="25DBBEC7" w14:textId="77777777" w:rsidTr="001579A2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1E530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33526B2F" w14:textId="77777777" w:rsidR="00EA1348" w:rsidRPr="001579A2" w:rsidRDefault="00EA1348" w:rsidP="00245AF8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6B094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5C111B0B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надежности работы инженерно-технических сетей и сооружений.</w:t>
            </w:r>
          </w:p>
          <w:p w14:paraId="174769D0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29B30ADC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54B45989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энергозатрат.</w:t>
            </w:r>
          </w:p>
        </w:tc>
      </w:tr>
      <w:tr w:rsidR="00B5481C" w:rsidRPr="00B5481C" w14:paraId="2DFDE429" w14:textId="77777777" w:rsidTr="001579A2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2A23E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</w:t>
            </w:r>
            <w:r w:rsidR="00460FC7"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органа исполнительной власти</w:t>
            </w: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</w:t>
            </w:r>
          </w:p>
          <w:p w14:paraId="03872F72" w14:textId="77777777" w:rsidR="00EA1348" w:rsidRPr="001579A2" w:rsidRDefault="00460FC7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</w:t>
            </w:r>
            <w:r w:rsidR="00EA1348"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инвестиционную</w:t>
            </w:r>
          </w:p>
          <w:p w14:paraId="7433D2E5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E9B06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строительства и ЖКХ РТ</w:t>
            </w:r>
          </w:p>
        </w:tc>
      </w:tr>
      <w:tr w:rsidR="00B5481C" w:rsidRPr="00B5481C" w14:paraId="79EDB303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26CE78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B8657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6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Мэрия города Кызыл -Департамент городского хозяйства</w:t>
            </w:r>
          </w:p>
        </w:tc>
      </w:tr>
      <w:tr w:rsidR="00B5481C" w:rsidRPr="00B5481C" w14:paraId="020F71EB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F9689C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>Сроки</w:t>
            </w:r>
            <w:r w:rsidR="00460FC7" w:rsidRPr="00EC1AA9">
              <w:rPr>
                <w:rFonts w:ascii="Times New Roman" w:hAnsi="Times New Roman"/>
                <w:color w:val="000000" w:themeColor="text1"/>
              </w:rPr>
              <w:t xml:space="preserve"> начала и окончания реализации </w:t>
            </w:r>
            <w:r w:rsidRPr="00EC1AA9">
              <w:rPr>
                <w:rFonts w:ascii="Times New Roman" w:hAnsi="Times New Roman"/>
                <w:color w:val="000000" w:themeColor="text1"/>
              </w:rPr>
              <w:t>инвестиционной</w:t>
            </w:r>
          </w:p>
          <w:p w14:paraId="312EFF84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0D326F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14:paraId="5C54B11A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14:paraId="381B1820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14:paraId="027949C3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1348" w:rsidRPr="00B5481C" w14:paraId="67411A8E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20111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14:paraId="6D3FB898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998618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A2FB1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4857F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 w:cs="Times New Roman"/>
                <w:color w:val="000000" w:themeColor="text1"/>
              </w:rPr>
              <w:t>Общая стоимость ИП 2019-2024 гг.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23E11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14:paraId="3353DF6E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 xml:space="preserve">2020 год – </w:t>
            </w:r>
            <w:r w:rsidR="00460FC7" w:rsidRPr="0087600A">
              <w:rPr>
                <w:rFonts w:ascii="Times New Roman" w:hAnsi="Times New Roman"/>
                <w:color w:val="000000" w:themeColor="text1"/>
              </w:rPr>
              <w:t>69505,00</w:t>
            </w:r>
            <w:r w:rsidRPr="0087600A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14:paraId="33AF3CDA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2021 год – 173122,00 тыс. руб.</w:t>
            </w:r>
          </w:p>
          <w:p w14:paraId="64BE5262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 xml:space="preserve">2022 год – </w:t>
            </w:r>
            <w:r w:rsidR="00460FC7" w:rsidRPr="0087600A">
              <w:rPr>
                <w:rFonts w:ascii="Times New Roman" w:hAnsi="Times New Roman"/>
                <w:color w:val="000000" w:themeColor="text1"/>
              </w:rPr>
              <w:t>630343</w:t>
            </w:r>
            <w:r w:rsidRPr="0087600A">
              <w:rPr>
                <w:rFonts w:ascii="Times New Roman" w:hAnsi="Times New Roman"/>
                <w:color w:val="000000" w:themeColor="text1"/>
              </w:rPr>
              <w:t>,00 тыс. руб.</w:t>
            </w:r>
          </w:p>
          <w:p w14:paraId="746B559C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2023 год – 302928,00 тыс. руб.</w:t>
            </w:r>
          </w:p>
          <w:p w14:paraId="54C043F9" w14:textId="77777777" w:rsidR="00EA1348" w:rsidRPr="0087600A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>2024 год – 319256,00 тыс. руб.</w:t>
            </w:r>
          </w:p>
          <w:p w14:paraId="6EFC7C80" w14:textId="77777777" w:rsidR="00EA1348" w:rsidRPr="00C525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7600A">
              <w:rPr>
                <w:rFonts w:ascii="Times New Roman" w:hAnsi="Times New Roman"/>
                <w:color w:val="000000" w:themeColor="text1"/>
              </w:rPr>
              <w:t xml:space="preserve">       1505154,00 тыс. руб.</w:t>
            </w:r>
          </w:p>
        </w:tc>
      </w:tr>
    </w:tbl>
    <w:p w14:paraId="47A4B4B1" w14:textId="77777777" w:rsidR="0019107E" w:rsidRPr="00B5481C" w:rsidRDefault="0019107E" w:rsidP="00EA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4B4D4DA" w14:textId="153DDD13" w:rsidR="00EA1348" w:rsidRPr="00574F84" w:rsidRDefault="00EA1348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p w14:paraId="10DECD80" w14:textId="77777777" w:rsidR="00D6547A" w:rsidRPr="00574F84" w:rsidRDefault="00D6547A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tbl>
      <w:tblPr>
        <w:tblW w:w="537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1"/>
        <w:gridCol w:w="2126"/>
      </w:tblGrid>
      <w:tr w:rsidR="0087600A" w:rsidRPr="00574F84" w14:paraId="6FA1DFD3" w14:textId="77777777" w:rsidTr="0087600A">
        <w:trPr>
          <w:trHeight w:val="60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66DE8" w14:textId="7596F43A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132A89"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574F84">
              <w:rPr>
                <w:rFonts w:ascii="Times New Roman" w:hAnsi="Times New Roman"/>
                <w:color w:val="000000" w:themeColor="text1"/>
              </w:rPr>
              <w:t xml:space="preserve">  Наименование     </w:t>
            </w:r>
          </w:p>
          <w:p w14:paraId="26C35EC2" w14:textId="218EC6D8" w:rsidR="0087600A" w:rsidRPr="00574F84" w:rsidRDefault="0087600A" w:rsidP="0087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  <w:p w14:paraId="30170D85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E875F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14:paraId="4E4C4278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 xml:space="preserve"> средствах на 2019-2024гг., тыс. руб.       </w:t>
            </w:r>
          </w:p>
        </w:tc>
      </w:tr>
      <w:tr w:rsidR="0087600A" w:rsidRPr="00B5481C" w14:paraId="7B63BBE0" w14:textId="77777777" w:rsidTr="0087600A">
        <w:trPr>
          <w:trHeight w:val="4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4877C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E9E64C2" w14:textId="24686EE6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Чургуй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оола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=630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=250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14:paraId="3D8C2F9B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460B31F0" w14:textId="2F8A3C03" w:rsidR="0087600A" w:rsidRPr="00574F84" w:rsidRDefault="0087600A" w:rsidP="009644D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водозаборных сооружений ул. Дружба – ул. Магистральная</w:t>
            </w:r>
            <w:r w:rsidR="00A62E51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 450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=940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м) </w:t>
            </w:r>
          </w:p>
          <w:p w14:paraId="36879BDB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B72E7F8" w14:textId="3D091E9B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Чульдум до ул. Тувинских добровольцев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=530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мм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630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=220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м) </w:t>
            </w:r>
          </w:p>
          <w:p w14:paraId="5239CC8A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E68B3DC" w14:textId="58AE556B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ул. Пролетарская, от ул. Пушкина до ул.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Кузнецова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=630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=574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м) </w:t>
            </w:r>
          </w:p>
          <w:p w14:paraId="61C8BDB6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22D132" w14:textId="01D36C43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=110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=1310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14:paraId="6BC06273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4E8DB636" w14:textId="6DFBE44B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=30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км). Центральная, западная части города,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="00A62E51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, Южный, Восточный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., 187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кв., Енисейский кв.</w:t>
            </w:r>
          </w:p>
          <w:p w14:paraId="2D9406C4" w14:textId="77777777" w:rsidR="0087600A" w:rsidRPr="00574F84" w:rsidRDefault="0087600A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D45C2E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14:paraId="47E1156C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20FF995E" w14:textId="737206CE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водопровода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</w:t>
            </w:r>
            <w:r w:rsidR="00A62E51">
              <w:rPr>
                <w:rFonts w:ascii="Times New Roman" w:hAnsi="Times New Roman"/>
                <w:color w:val="000000" w:themeColor="text1"/>
                <w:lang w:eastAsia="en-US"/>
              </w:rPr>
              <w:t xml:space="preserve"> – </w:t>
            </w:r>
            <w:proofErr w:type="spellStart"/>
            <w:r w:rsidR="00A62E51">
              <w:rPr>
                <w:rFonts w:ascii="Times New Roman" w:hAnsi="Times New Roman"/>
                <w:color w:val="000000" w:themeColor="text1"/>
                <w:lang w:eastAsia="en-US"/>
              </w:rPr>
              <w:t>К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аа-Хем</w:t>
            </w:r>
            <w:proofErr w:type="spellEnd"/>
            <w:r w:rsidR="00A62E51">
              <w:rPr>
                <w:rFonts w:ascii="Times New Roman" w:hAnsi="Times New Roman"/>
                <w:color w:val="000000" w:themeColor="text1"/>
                <w:lang w:eastAsia="en-US"/>
              </w:rPr>
              <w:t xml:space="preserve"> –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Оюна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Курседи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до Повысительной насосной станции</w:t>
            </w:r>
          </w:p>
          <w:p w14:paraId="08AB696B" w14:textId="77777777" w:rsidR="0087600A" w:rsidRPr="00574F84" w:rsidRDefault="0087600A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2F7DF2D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повысительной насосной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станции в микрорайоне «Иркутский»</w:t>
            </w:r>
          </w:p>
          <w:p w14:paraId="6A3988C1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3C4031ED" w14:textId="4A074AA3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Правобер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-й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=110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=202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14:paraId="05C81476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C5B1A8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14:paraId="263D5C1D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B039576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14:paraId="738989EF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E7D8D42" w14:textId="593A295C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водопровода в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. Спутник- ул. Летняя, Небесная, Радужная, Осенняя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=110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мм,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=2,55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км)</w:t>
            </w:r>
          </w:p>
          <w:p w14:paraId="31A10B7F" w14:textId="77777777" w:rsidR="0087600A" w:rsidRPr="00574F84" w:rsidRDefault="0087600A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0A42DDFB" w14:textId="7EE51880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водопровода холодной воды по ул. Бухтуева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=200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=690</w:t>
            </w:r>
            <w:r w:rsidR="00B3304E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14:paraId="424AADAA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F53789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водоснабжения в микрорайоне «Спутник»</w:t>
            </w:r>
          </w:p>
          <w:p w14:paraId="6B60685F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C90EA0A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сетей водоснабжения в квартале жилой застройки по ул. Иркутская</w:t>
            </w:r>
          </w:p>
          <w:p w14:paraId="0E6F6045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1CCFA6D" w14:textId="65FA1F1A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горизонтально-направленного бурения), целях повышения экологической эффективности, достижения показателей надежности, качества и энергоэффективности</w:t>
            </w:r>
          </w:p>
          <w:p w14:paraId="0FB00CC1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FE603D4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водоснабжения на проезжей части автомобильных дорог г. Кызыла</w:t>
            </w:r>
          </w:p>
          <w:p w14:paraId="662DD34D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7101169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14:paraId="0E7893DB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2CD0091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  <w:p w14:paraId="4D9B8381" w14:textId="77777777" w:rsidR="0087600A" w:rsidRPr="00574F84" w:rsidRDefault="0087600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210DAFB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14:paraId="3BADB756" w14:textId="77777777" w:rsidR="0087600A" w:rsidRPr="00574F84" w:rsidRDefault="0087600A" w:rsidP="007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25F2427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для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подключения детского сада по ул. Полигонная </w:t>
            </w:r>
          </w:p>
          <w:p w14:paraId="66FAB1B3" w14:textId="77777777" w:rsidR="0087600A" w:rsidRPr="00574F84" w:rsidRDefault="0087600A" w:rsidP="00794882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A800F72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  <w:p w14:paraId="5DDD6613" w14:textId="77777777" w:rsidR="0087600A" w:rsidRPr="00574F84" w:rsidRDefault="0087600A" w:rsidP="00B8202C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1A1C2B1" w14:textId="77777777" w:rsidR="0087600A" w:rsidRPr="00574F84" w:rsidRDefault="0087600A" w:rsidP="00B8202C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5B6C756" w14:textId="77777777" w:rsidR="0087600A" w:rsidRPr="00574F84" w:rsidRDefault="0087600A" w:rsidP="00B8202C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5009E936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14:paraId="27449496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0D04FB6A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32DB879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5C0ABED1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23472EFF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7CE2A2A8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D8705D0" w14:textId="507EFE71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3,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  <w:p w14:paraId="5FF6BCED" w14:textId="77777777" w:rsidR="0087600A" w:rsidRPr="00574F84" w:rsidRDefault="0087600A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17BAAB10" w14:textId="57119C54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4,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  <w:p w14:paraId="6F414BEB" w14:textId="77777777" w:rsidR="0087600A" w:rsidRPr="00574F84" w:rsidRDefault="0087600A" w:rsidP="005C67F4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370A5EAC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14:paraId="23DEC055" w14:textId="77777777" w:rsidR="0087600A" w:rsidRPr="00574F84" w:rsidRDefault="0087600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3853A2C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для Детского сада для детей с ограниченными возможностями микрорайон «Спутник» по ул. Полигонная</w:t>
            </w:r>
          </w:p>
          <w:p w14:paraId="191573CB" w14:textId="77777777" w:rsidR="0087600A" w:rsidRPr="00574F84" w:rsidRDefault="0087600A" w:rsidP="00E92474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6707E2FF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Центра культурного развития микрорайон «Спутник» по ул. Полигонная</w:t>
            </w:r>
          </w:p>
          <w:p w14:paraId="349C4FF1" w14:textId="77777777" w:rsidR="0087600A" w:rsidRPr="00574F84" w:rsidRDefault="0087600A" w:rsidP="00896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B39B54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17 жилых домов микрорайон «Спутник» по ул. Полигонная</w:t>
            </w:r>
          </w:p>
          <w:p w14:paraId="645AC9FE" w14:textId="77777777" w:rsidR="0087600A" w:rsidRPr="00574F84" w:rsidRDefault="0087600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A040572" w14:textId="59A72233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Квартал жилых домов за лицеем №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17</w:t>
            </w:r>
          </w:p>
          <w:p w14:paraId="575196AB" w14:textId="77777777" w:rsidR="0087600A" w:rsidRPr="00574F84" w:rsidRDefault="0087600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0DF70F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здания ТГУ ул. Островная</w:t>
            </w:r>
          </w:p>
          <w:p w14:paraId="62CBEB97" w14:textId="77777777" w:rsidR="0087600A" w:rsidRPr="00574F84" w:rsidRDefault="0087600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419E47C" w14:textId="77777777" w:rsidR="0087600A" w:rsidRPr="00574F84" w:rsidRDefault="0087600A" w:rsidP="00B74212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«Московский»</w:t>
            </w:r>
          </w:p>
          <w:p w14:paraId="305F40B7" w14:textId="77777777" w:rsidR="0087600A" w:rsidRPr="00574F84" w:rsidRDefault="0087600A" w:rsidP="007F2D5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514273E3" w14:textId="77777777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Монгун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14:paraId="7D64A946" w14:textId="77777777" w:rsidR="0087600A" w:rsidRPr="00574F84" w:rsidRDefault="0087600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9BECC28" w14:textId="225242CC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ул. Рабочая, от ул. Титова до ул. Тувинских добровольцев 1-очередь (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=560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574F8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=700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14:paraId="47AAD965" w14:textId="77777777" w:rsidR="0087600A" w:rsidRPr="00574F84" w:rsidRDefault="0087600A" w:rsidP="00212DFA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0062E0BF" w14:textId="48D95145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нежилого здания ул. Дружбы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 55 (магазин «Водолей»)</w:t>
            </w:r>
          </w:p>
          <w:p w14:paraId="6C54A5D3" w14:textId="77777777" w:rsidR="0087600A" w:rsidRPr="00574F84" w:rsidRDefault="0087600A" w:rsidP="00B84AFD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14:paraId="77149961" w14:textId="1EB7209C" w:rsidR="006A61B3" w:rsidRDefault="0087600A" w:rsidP="006A61B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административного здания Прокуратуры РТ</w:t>
            </w:r>
          </w:p>
          <w:p w14:paraId="726AC66D" w14:textId="77777777" w:rsidR="006A61B3" w:rsidRPr="006A61B3" w:rsidRDefault="006A61B3" w:rsidP="006A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C693ACE" w14:textId="34740FE0" w:rsidR="0087600A" w:rsidRPr="00574F84" w:rsidRDefault="0087600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для подключения жилого дома </w:t>
            </w:r>
            <w:proofErr w:type="spellStart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мкрн</w:t>
            </w:r>
            <w:proofErr w:type="spellEnd"/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>. Спутник, 4-я линия, д</w:t>
            </w:r>
            <w:r w:rsidR="006A61B3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 w:rsidRPr="00574F84">
              <w:rPr>
                <w:rFonts w:ascii="Times New Roman" w:hAnsi="Times New Roman"/>
                <w:color w:val="000000" w:themeColor="text1"/>
                <w:lang w:eastAsia="en-US"/>
              </w:rPr>
              <w:t xml:space="preserve"> 11</w:t>
            </w:r>
          </w:p>
          <w:p w14:paraId="2C01C5CE" w14:textId="77777777" w:rsidR="0087600A" w:rsidRPr="00574F84" w:rsidRDefault="0087600A" w:rsidP="007F2D5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5B0E48ED" w14:textId="77777777" w:rsidR="0087600A" w:rsidRPr="00574F84" w:rsidRDefault="0087600A" w:rsidP="009004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84D0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6AC3FBCC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9FB1F3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10 059,00</w:t>
            </w:r>
          </w:p>
          <w:p w14:paraId="387AA63F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48992D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292878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024442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016873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10EF27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9 733,00</w:t>
            </w:r>
          </w:p>
          <w:p w14:paraId="71B369CE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EEFE59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A04F36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0B8AE8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DCBA48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E30106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AB04BE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9 289,00</w:t>
            </w:r>
          </w:p>
          <w:p w14:paraId="3FE1C464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380239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BA3301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436F39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60ED0F2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72BBB1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973EBA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34 734,00</w:t>
            </w:r>
          </w:p>
          <w:p w14:paraId="6A4E6612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AEAE15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594AE6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9B2947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8B6CD3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DAA0EF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5CD933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05546B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3 077,00</w:t>
            </w:r>
          </w:p>
          <w:p w14:paraId="2C844D03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8B3225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0FAF46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C3F79B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FED3CC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0FEE75" w14:textId="77777777" w:rsidR="0087600A" w:rsidRPr="00574F84" w:rsidRDefault="0087600A" w:rsidP="0096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3BE4EF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389 038,00</w:t>
            </w:r>
          </w:p>
          <w:p w14:paraId="4ECA63E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67DF9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F9EE63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3B24D4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00C331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4CF10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C7D5FC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691E16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B3D716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4F171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35FC18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19 300,00</w:t>
            </w:r>
          </w:p>
          <w:p w14:paraId="1A14C850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556341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CD8550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801996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62934B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B96B35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528441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A88DB3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50FA65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128 700,00</w:t>
            </w:r>
          </w:p>
          <w:p w14:paraId="32A2E3E3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0D4439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FF007E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C2CE0B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6767E5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09853F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499F8D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7A99A5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653C57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84 000,00</w:t>
            </w:r>
          </w:p>
          <w:p w14:paraId="0BC89094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5F2F5F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A90C6D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4EA549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27CCBE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519,00</w:t>
            </w:r>
          </w:p>
          <w:p w14:paraId="53E66C2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D06A9D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96DD54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B5C69E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9172D6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EF7AF9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4D6644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59274E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450,00</w:t>
            </w:r>
          </w:p>
          <w:p w14:paraId="0045A4B2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CBED7A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620643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970F3F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30C96B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ABC611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32 000,00</w:t>
            </w:r>
          </w:p>
          <w:p w14:paraId="0BDA5CDC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291FDD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B8471C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8CF79C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03C7A8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25 900,00</w:t>
            </w:r>
          </w:p>
          <w:p w14:paraId="2A0F4369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99E2A5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98A310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B495D3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E4809E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26F362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53C31B" w14:textId="77777777" w:rsidR="0087600A" w:rsidRPr="00574F84" w:rsidRDefault="0087600A" w:rsidP="003C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70A7BF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20 200,00</w:t>
            </w:r>
          </w:p>
          <w:p w14:paraId="6EE0020E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BBD1B8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69326C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C02403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326B91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5589C6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20 000,00</w:t>
            </w:r>
          </w:p>
          <w:p w14:paraId="77931A36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618D0A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6CA98C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B155CC" w14:textId="77777777" w:rsidR="0087600A" w:rsidRPr="00574F84" w:rsidRDefault="0087600A" w:rsidP="005B2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35495A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21 300,00</w:t>
            </w:r>
          </w:p>
          <w:p w14:paraId="564BDE2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9683EA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4F8A9E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85846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341A77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E7F49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9E0E0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30 000,00</w:t>
            </w:r>
          </w:p>
          <w:p w14:paraId="4F8D1AF4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4FD881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31D335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808C51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93E72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169F73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EFDD09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FF8F7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2EAE7B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E862A6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1D5C75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70F2C2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1DD8DD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440,00</w:t>
            </w:r>
          </w:p>
          <w:p w14:paraId="3B156EB3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44AFC1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175A14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E7785F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301BCD1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830,00</w:t>
            </w:r>
          </w:p>
          <w:p w14:paraId="44B54B6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1AB86F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226A7D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5C3A77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3BC737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56569B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6 284,00</w:t>
            </w:r>
          </w:p>
          <w:p w14:paraId="0D45590B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75C194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9028A7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7458FF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870FAC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13 100,00</w:t>
            </w:r>
          </w:p>
          <w:p w14:paraId="0F70F5A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8CDC09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E23356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D8640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5813435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7 245,00</w:t>
            </w:r>
          </w:p>
          <w:p w14:paraId="58BCB7C9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E36E63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0EBA0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03BE96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B38019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227 598,00</w:t>
            </w:r>
          </w:p>
          <w:p w14:paraId="7D45FF5E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62B383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D4D88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E422F0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1D2FE5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C354CF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996343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81E7EB" w14:textId="77777777" w:rsidR="0087600A" w:rsidRPr="00574F84" w:rsidRDefault="0087600A" w:rsidP="00843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AAEF66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3AEEB6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7 846,00</w:t>
            </w:r>
          </w:p>
          <w:p w14:paraId="3889B5F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16C5FC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B614B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4469F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A32F1C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531CF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8BEB42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CCF22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E73B92E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941E2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56D04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823B5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59 001,00</w:t>
            </w:r>
          </w:p>
          <w:p w14:paraId="352C68BB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BA90C6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50B04E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8878E6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93043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15AB1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23 702,00</w:t>
            </w:r>
          </w:p>
          <w:p w14:paraId="6050730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59DB2B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39AB4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6BC403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4B9A67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41 538,00</w:t>
            </w:r>
          </w:p>
          <w:p w14:paraId="366F502A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6320B7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EAF4EE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C3303E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1E95F0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781,40</w:t>
            </w:r>
          </w:p>
          <w:p w14:paraId="6F6AE2B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89629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B985DD4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544430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C8CBCB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3EE2D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923A5C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D5C1D9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7A874A" w14:textId="77777777" w:rsidR="0087600A" w:rsidRPr="00574F84" w:rsidRDefault="0087600A" w:rsidP="00B7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651,10</w:t>
            </w:r>
          </w:p>
          <w:p w14:paraId="0DA4D31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43BFFA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289563" w14:textId="77777777" w:rsidR="0087600A" w:rsidRPr="00574F84" w:rsidRDefault="0087600A" w:rsidP="00B77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8F7E05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6545B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3133FB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A41999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76CE55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23 538,40</w:t>
            </w:r>
          </w:p>
          <w:p w14:paraId="0CD68539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C1966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9B2C355" w14:textId="77777777" w:rsidR="0087600A" w:rsidRPr="00574F84" w:rsidRDefault="0087600A" w:rsidP="00B77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9FC6147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2CD2F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18 063,90</w:t>
            </w:r>
          </w:p>
          <w:p w14:paraId="5CA6E07E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FF1E8A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4342AA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6145E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FC2A592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56D444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40 352,20</w:t>
            </w:r>
          </w:p>
          <w:p w14:paraId="331A02DB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EC5059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D31012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1C3CAF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50DD9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121 809,00</w:t>
            </w:r>
          </w:p>
          <w:p w14:paraId="5E52BA48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6C14BBA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82E3CD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6A2962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39 281,70</w:t>
            </w:r>
          </w:p>
          <w:p w14:paraId="3BC25C62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5EF5E4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80C00F3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8D2AF1" w14:textId="77777777" w:rsidR="0087600A" w:rsidRPr="00574F84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B53007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F84">
              <w:rPr>
                <w:rFonts w:ascii="Times New Roman" w:hAnsi="Times New Roman"/>
                <w:color w:val="000000" w:themeColor="text1"/>
              </w:rPr>
              <w:t>34 791,70</w:t>
            </w:r>
          </w:p>
          <w:p w14:paraId="1300332B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B7BC0F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8B65135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563C37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B33A58" w14:textId="77777777" w:rsidR="0087600A" w:rsidRDefault="0087600A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0397216" w14:textId="77777777" w:rsidR="009656CD" w:rsidRDefault="009656CD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73A6DAB" w14:textId="77777777" w:rsidR="009656CD" w:rsidRDefault="009656CD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50DB47" w14:textId="6E1BB453" w:rsidR="009656CD" w:rsidRPr="00B77D5A" w:rsidRDefault="009656CD" w:rsidP="00A1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C2B7D6E" w14:textId="77777777" w:rsidR="00AE0748" w:rsidRDefault="00AE0748" w:rsidP="00AE07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*Концессионное соглашение в отношении системы коммунальной инфраструктуры водоснабжения, водоотведения и очистки сточных вод на территории город Кызыл Республики Тыва от 03.10.2022 года.</w:t>
      </w:r>
    </w:p>
    <w:p w14:paraId="6B77C4F1" w14:textId="77777777" w:rsidR="00AE0748" w:rsidRDefault="00AE0748" w:rsidP="00AE074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**Концессионное соглашение в отношении муниципального имущества, представляющего собой объекты системы коммунальной инфраструктуры холодного (питьевого) водоснабжения, водоотведения и очистки сточных вод на территории города Кызыл от 05.07.2021 года.</w:t>
      </w:r>
    </w:p>
    <w:p w14:paraId="6CCB458A" w14:textId="77777777" w:rsidR="00AE0748" w:rsidRDefault="00AE0748" w:rsidP="00CA23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</w:p>
    <w:p w14:paraId="4D379FDD" w14:textId="70B5B0CB" w:rsidR="00EA1348" w:rsidRPr="00C31AB8" w:rsidRDefault="00EA1348" w:rsidP="00CA23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C31AB8">
        <w:rPr>
          <w:rFonts w:ascii="Times New Roman" w:hAnsi="Times New Roman"/>
          <w:b/>
          <w:bCs/>
          <w:color w:val="000000" w:themeColor="text1"/>
        </w:rPr>
        <w:t>Внесение изменений в инвестиционную программу</w:t>
      </w:r>
      <w:r w:rsidR="00C74197">
        <w:rPr>
          <w:rFonts w:ascii="Times New Roman" w:hAnsi="Times New Roman"/>
          <w:b/>
          <w:bCs/>
          <w:color w:val="000000" w:themeColor="text1"/>
        </w:rPr>
        <w:t xml:space="preserve"> от 17.12.2024 года (Приказ Мин. ЖКХ РТ №71-ОД)</w:t>
      </w:r>
      <w:r w:rsidR="00281E5C" w:rsidRPr="00281E5C">
        <w:rPr>
          <w:rFonts w:ascii="Times New Roman" w:hAnsi="Times New Roman"/>
          <w:b/>
          <w:bCs/>
          <w:color w:val="000000" w:themeColor="text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5000"/>
        <w:gridCol w:w="2072"/>
        <w:gridCol w:w="1334"/>
        <w:gridCol w:w="1083"/>
        <w:gridCol w:w="979"/>
        <w:gridCol w:w="1056"/>
        <w:gridCol w:w="1056"/>
        <w:gridCol w:w="986"/>
        <w:gridCol w:w="986"/>
        <w:gridCol w:w="9"/>
        <w:gridCol w:w="9"/>
      </w:tblGrid>
      <w:tr w:rsidR="009401F2" w:rsidRPr="008201CD" w14:paraId="54918C66" w14:textId="77777777" w:rsidTr="00D6547A">
        <w:trPr>
          <w:cantSplit/>
          <w:trHeight w:val="274"/>
        </w:trPr>
        <w:tc>
          <w:tcPr>
            <w:tcW w:w="556" w:type="dxa"/>
            <w:vMerge w:val="restart"/>
            <w:textDirection w:val="btLr"/>
            <w:vAlign w:val="center"/>
          </w:tcPr>
          <w:p w14:paraId="4DA4BE6F" w14:textId="030E3C51" w:rsidR="009401F2" w:rsidRPr="008201CD" w:rsidRDefault="009401F2" w:rsidP="006E1F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Pr="006E1F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  <w:r w:rsidRPr="008201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утв. ИП</w:t>
            </w:r>
          </w:p>
        </w:tc>
        <w:tc>
          <w:tcPr>
            <w:tcW w:w="5000" w:type="dxa"/>
            <w:vMerge w:val="restart"/>
            <w:vAlign w:val="center"/>
          </w:tcPr>
          <w:p w14:paraId="442A8456" w14:textId="4AA517C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072" w:type="dxa"/>
            <w:vMerge w:val="restart"/>
            <w:vAlign w:val="center"/>
          </w:tcPr>
          <w:p w14:paraId="2E23B32E" w14:textId="4FC104BC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98" w:type="dxa"/>
            <w:gridSpan w:val="9"/>
            <w:vAlign w:val="center"/>
          </w:tcPr>
          <w:p w14:paraId="085C3608" w14:textId="4333DFB6" w:rsidR="009401F2" w:rsidRPr="008201CD" w:rsidRDefault="009401F2" w:rsidP="000541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План, </w:t>
            </w:r>
            <w:proofErr w:type="spellStart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401F2" w:rsidRPr="008201CD" w14:paraId="77A0DEB6" w14:textId="77777777" w:rsidTr="00D6547A">
        <w:trPr>
          <w:gridAfter w:val="1"/>
          <w:wAfter w:w="9" w:type="dxa"/>
        </w:trPr>
        <w:tc>
          <w:tcPr>
            <w:tcW w:w="556" w:type="dxa"/>
            <w:vMerge/>
            <w:vAlign w:val="center"/>
          </w:tcPr>
          <w:p w14:paraId="071DB421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14:paraId="19941D79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623B695F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1C46471E" w14:textId="6609AF2A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2019-2024</w:t>
            </w:r>
            <w:r w:rsidR="00281E5C"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гг., </w:t>
            </w:r>
            <w:proofErr w:type="spellStart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55" w:type="dxa"/>
            <w:gridSpan w:val="7"/>
            <w:vAlign w:val="center"/>
          </w:tcPr>
          <w:p w14:paraId="0863CC4A" w14:textId="1581EC4C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по годам</w:t>
            </w:r>
          </w:p>
        </w:tc>
      </w:tr>
      <w:tr w:rsidR="00EC143D" w:rsidRPr="008201CD" w14:paraId="5C0B6C9A" w14:textId="77777777" w:rsidTr="00D6547A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1BB8EDB5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14:paraId="2083EB55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7FE7E6A7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7E889F82" w14:textId="77777777" w:rsidR="009401F2" w:rsidRPr="008201CD" w:rsidRDefault="009401F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5A5C2E65" w14:textId="30CEF01B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август-декабрь</w:t>
            </w:r>
          </w:p>
        </w:tc>
        <w:tc>
          <w:tcPr>
            <w:tcW w:w="979" w:type="dxa"/>
            <w:vAlign w:val="center"/>
          </w:tcPr>
          <w:p w14:paraId="1D6CAF63" w14:textId="3079BF83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56" w:type="dxa"/>
            <w:vAlign w:val="center"/>
          </w:tcPr>
          <w:p w14:paraId="6D912282" w14:textId="3F7D1F40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56" w:type="dxa"/>
            <w:vAlign w:val="center"/>
          </w:tcPr>
          <w:p w14:paraId="73E5C23F" w14:textId="4464C845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86" w:type="dxa"/>
            <w:vAlign w:val="center"/>
          </w:tcPr>
          <w:p w14:paraId="5059CFD1" w14:textId="75EC1623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86" w:type="dxa"/>
            <w:vAlign w:val="center"/>
          </w:tcPr>
          <w:p w14:paraId="2086522E" w14:textId="3E69D2E5" w:rsidR="009401F2" w:rsidRPr="008201CD" w:rsidRDefault="009401F2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8201CD" w:rsidRPr="008201CD" w14:paraId="31DBE356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8E7CFFD" w14:textId="2F840673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0" w:type="dxa"/>
            <w:vAlign w:val="center"/>
          </w:tcPr>
          <w:p w14:paraId="202312ED" w14:textId="76F848C9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14:paraId="7C99C4CB" w14:textId="2E0D2D26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321F9084" w14:textId="4A89D475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7FF7D9A9" w14:textId="24A87B8D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14:paraId="6266340F" w14:textId="6E988B0A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14:paraId="05E81379" w14:textId="6D1AEF06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14:paraId="333FAB46" w14:textId="3D50A4B4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14:paraId="2C9A7D9D" w14:textId="59CB5A0B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14:paraId="3DD1BA11" w14:textId="5D5B5C71" w:rsidR="008201CD" w:rsidRPr="008201CD" w:rsidRDefault="00E233D5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01CD" w:rsidRPr="00D6547A" w14:paraId="34FE3192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4150C5D" w14:textId="68A0DD7F" w:rsidR="008201CD" w:rsidRPr="00D6547A" w:rsidRDefault="008201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vAlign w:val="center"/>
          </w:tcPr>
          <w:p w14:paraId="2688203B" w14:textId="054C4061" w:rsidR="008201CD" w:rsidRPr="00D6547A" w:rsidRDefault="008201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Городские сети водоснабжения</w:t>
            </w:r>
          </w:p>
        </w:tc>
        <w:tc>
          <w:tcPr>
            <w:tcW w:w="2072" w:type="dxa"/>
            <w:vAlign w:val="center"/>
          </w:tcPr>
          <w:p w14:paraId="4F49461C" w14:textId="77777777" w:rsidR="008201CD" w:rsidRPr="00D6547A" w:rsidRDefault="008201C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9136F5F" w14:textId="22CE69AB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455065</w:t>
            </w:r>
          </w:p>
        </w:tc>
        <w:tc>
          <w:tcPr>
            <w:tcW w:w="1083" w:type="dxa"/>
            <w:vAlign w:val="center"/>
          </w:tcPr>
          <w:p w14:paraId="09A46921" w14:textId="75837F3A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979" w:type="dxa"/>
            <w:vAlign w:val="center"/>
          </w:tcPr>
          <w:p w14:paraId="0361D3C2" w14:textId="63190990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58420</w:t>
            </w:r>
          </w:p>
        </w:tc>
        <w:tc>
          <w:tcPr>
            <w:tcW w:w="1056" w:type="dxa"/>
            <w:vAlign w:val="center"/>
          </w:tcPr>
          <w:p w14:paraId="5B0578DD" w14:textId="41E06217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129891</w:t>
            </w:r>
          </w:p>
        </w:tc>
        <w:tc>
          <w:tcPr>
            <w:tcW w:w="1056" w:type="dxa"/>
            <w:vAlign w:val="center"/>
          </w:tcPr>
          <w:p w14:paraId="7BFAA9BF" w14:textId="5CD3A6E2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183901</w:t>
            </w:r>
          </w:p>
        </w:tc>
        <w:tc>
          <w:tcPr>
            <w:tcW w:w="986" w:type="dxa"/>
            <w:vAlign w:val="center"/>
          </w:tcPr>
          <w:p w14:paraId="5A4F0111" w14:textId="6B34CE56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22071</w:t>
            </w:r>
          </w:p>
        </w:tc>
        <w:tc>
          <w:tcPr>
            <w:tcW w:w="986" w:type="dxa"/>
            <w:vAlign w:val="center"/>
          </w:tcPr>
          <w:p w14:paraId="23E8CC9C" w14:textId="221299B0" w:rsidR="008201CD" w:rsidRPr="00D6547A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50783</w:t>
            </w:r>
          </w:p>
        </w:tc>
      </w:tr>
      <w:tr w:rsidR="008201CD" w:rsidRPr="00EC143D" w14:paraId="5B8F6884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BD16442" w14:textId="77777777" w:rsidR="008201CD" w:rsidRPr="00EC143D" w:rsidRDefault="008201CD" w:rsidP="001F63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000" w:type="dxa"/>
            <w:vAlign w:val="center"/>
          </w:tcPr>
          <w:p w14:paraId="5B00291E" w14:textId="689F23DD" w:rsidR="008201CD" w:rsidRPr="00EC143D" w:rsidRDefault="008201CD" w:rsidP="006E1F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Реконструкция (строительство) сетей ул. Пролетарская, от ул. Пушкина до ул. Чургуй-оола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=630</w:t>
            </w:r>
            <w:r w:rsidR="00480B31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=250</w:t>
            </w:r>
            <w:r w:rsidR="00480B31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м)</w:t>
            </w:r>
          </w:p>
        </w:tc>
        <w:tc>
          <w:tcPr>
            <w:tcW w:w="2072" w:type="dxa"/>
            <w:vAlign w:val="center"/>
          </w:tcPr>
          <w:p w14:paraId="303653EB" w14:textId="77777777" w:rsidR="008201CD" w:rsidRPr="00EC143D" w:rsidRDefault="008201CD" w:rsidP="006E1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143D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2F3E270E" w14:textId="77777777" w:rsidR="008201CD" w:rsidRPr="00EC143D" w:rsidRDefault="008201CD" w:rsidP="006E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  <w:vAlign w:val="center"/>
          </w:tcPr>
          <w:p w14:paraId="7E6CFEE7" w14:textId="7E5E32C4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6700</w:t>
            </w:r>
          </w:p>
        </w:tc>
        <w:tc>
          <w:tcPr>
            <w:tcW w:w="1083" w:type="dxa"/>
            <w:vAlign w:val="center"/>
          </w:tcPr>
          <w:p w14:paraId="367BD450" w14:textId="77777777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78CC639" w14:textId="77777777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E9D4548" w14:textId="1CF4F166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3300</w:t>
            </w:r>
          </w:p>
        </w:tc>
        <w:tc>
          <w:tcPr>
            <w:tcW w:w="1056" w:type="dxa"/>
            <w:vAlign w:val="center"/>
          </w:tcPr>
          <w:p w14:paraId="7277CD6B" w14:textId="303DBCA9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3400</w:t>
            </w:r>
          </w:p>
        </w:tc>
        <w:tc>
          <w:tcPr>
            <w:tcW w:w="986" w:type="dxa"/>
            <w:vAlign w:val="center"/>
          </w:tcPr>
          <w:p w14:paraId="79108238" w14:textId="77777777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960A465" w14:textId="77777777" w:rsidR="008201CD" w:rsidRPr="00EC143D" w:rsidRDefault="008201CD" w:rsidP="008201C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143D" w:rsidRPr="00EC143D" w14:paraId="513F33C1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53FFFC8E" w14:textId="3305AE10" w:rsidR="00281E5C" w:rsidRPr="00EC143D" w:rsidRDefault="006E1F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5000" w:type="dxa"/>
            <w:vAlign w:val="center"/>
          </w:tcPr>
          <w:p w14:paraId="1E88C46E" w14:textId="5FD08231" w:rsidR="00281E5C" w:rsidRPr="00EC143D" w:rsidRDefault="006E1FFB" w:rsidP="006E1F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Реконструкция (строительство)  сетей водозаборных сооружений ул. Дружба – ул. Магистральная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= 450мм,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=940м)</w:t>
            </w:r>
          </w:p>
        </w:tc>
        <w:tc>
          <w:tcPr>
            <w:tcW w:w="2072" w:type="dxa"/>
            <w:vAlign w:val="center"/>
          </w:tcPr>
          <w:p w14:paraId="7FE47890" w14:textId="2668EF0D" w:rsidR="00281E5C" w:rsidRPr="00EC143D" w:rsidRDefault="006E1FFB" w:rsidP="006E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AF22CE3" w14:textId="7895258A" w:rsidR="00281E5C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6200</w:t>
            </w:r>
          </w:p>
        </w:tc>
        <w:tc>
          <w:tcPr>
            <w:tcW w:w="1083" w:type="dxa"/>
            <w:vAlign w:val="center"/>
          </w:tcPr>
          <w:p w14:paraId="37B0F4FB" w14:textId="77777777" w:rsidR="00281E5C" w:rsidRPr="00EC143D" w:rsidRDefault="00281E5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AB3060C" w14:textId="77777777" w:rsidR="00281E5C" w:rsidRPr="00EC143D" w:rsidRDefault="00281E5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0FBAB10" w14:textId="7CCC8C0C" w:rsidR="00281E5C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1056" w:type="dxa"/>
            <w:vAlign w:val="center"/>
          </w:tcPr>
          <w:p w14:paraId="31DE6133" w14:textId="4F160C12" w:rsidR="00281E5C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986" w:type="dxa"/>
            <w:vAlign w:val="center"/>
          </w:tcPr>
          <w:p w14:paraId="3B43B9F1" w14:textId="77777777" w:rsidR="00281E5C" w:rsidRPr="00EC143D" w:rsidRDefault="00281E5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0413947" w14:textId="77777777" w:rsidR="00281E5C" w:rsidRPr="00EC143D" w:rsidRDefault="00281E5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1FFB" w:rsidRPr="00EC143D" w14:paraId="256850DE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187AA79D" w14:textId="2DF309ED" w:rsidR="006E1FFB" w:rsidRPr="00EC143D" w:rsidRDefault="006E1F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14:paraId="347CF074" w14:textId="45D8581C" w:rsidR="006E1FFB" w:rsidRPr="00EC143D" w:rsidRDefault="00925896" w:rsidP="006E1FFB">
            <w:pPr>
              <w:pStyle w:val="ConsPlusNormal"/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Реконструкция (строительство) сетей по ул. Рабочая, от ул. Чульдум до ул. Тувинских добровольцев (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D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 xml:space="preserve">=530мм-630мм, 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val="en-US" w:eastAsia="en-US"/>
              </w:rPr>
              <w:t>L</w:t>
            </w:r>
            <w:r w:rsidRPr="00EC143D">
              <w:rPr>
                <w:rFonts w:ascii="Times New Roman" w:hAnsi="Times New Roman"/>
                <w:color w:val="000000" w:themeColor="text1"/>
                <w:szCs w:val="22"/>
                <w:lang w:eastAsia="en-US"/>
              </w:rPr>
              <w:t>=220м)</w:t>
            </w:r>
          </w:p>
        </w:tc>
        <w:tc>
          <w:tcPr>
            <w:tcW w:w="2072" w:type="dxa"/>
            <w:vAlign w:val="center"/>
          </w:tcPr>
          <w:p w14:paraId="38215162" w14:textId="311182AE" w:rsidR="006E1FFB" w:rsidRPr="00EC143D" w:rsidRDefault="00925896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13BDBC3" w14:textId="07CF2BB3" w:rsidR="006E1FFB" w:rsidRPr="00EC143D" w:rsidRDefault="0092589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3" w:type="dxa"/>
            <w:vAlign w:val="center"/>
          </w:tcPr>
          <w:p w14:paraId="206ACCC4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C3E37AC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9EA8B5D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5F14C5E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50BAD55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C056108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1FFB" w:rsidRPr="00EC143D" w14:paraId="6909AB83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3C3F71F" w14:textId="1DE0887E" w:rsidR="006E1FFB" w:rsidRP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000" w:type="dxa"/>
            <w:vAlign w:val="center"/>
          </w:tcPr>
          <w:p w14:paraId="0FEC1B62" w14:textId="34C81BF5" w:rsidR="006E1FFB" w:rsidRPr="00EC143D" w:rsidRDefault="00EC143D" w:rsidP="006E1F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9644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9644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9644D3">
              <w:rPr>
                <w:rFonts w:ascii="Times New Roman" w:hAnsi="Times New Roman"/>
                <w:color w:val="000000" w:themeColor="text1"/>
                <w:lang w:eastAsia="en-US"/>
              </w:rPr>
              <w:t>=574м)</w:t>
            </w:r>
          </w:p>
        </w:tc>
        <w:tc>
          <w:tcPr>
            <w:tcW w:w="2072" w:type="dxa"/>
            <w:vAlign w:val="center"/>
          </w:tcPr>
          <w:p w14:paraId="6FE33E23" w14:textId="2B47B78E" w:rsidR="006E1FFB" w:rsidRPr="00EC143D" w:rsidRDefault="00EC143D" w:rsidP="006E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BD3C61D" w14:textId="043F896C" w:rsidR="006E1FFB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23000</w:t>
            </w:r>
          </w:p>
        </w:tc>
        <w:tc>
          <w:tcPr>
            <w:tcW w:w="1083" w:type="dxa"/>
            <w:vAlign w:val="center"/>
          </w:tcPr>
          <w:p w14:paraId="06643B0D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E3A2695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7E6F933" w14:textId="79443BF1" w:rsidR="006E1FFB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11500</w:t>
            </w:r>
          </w:p>
        </w:tc>
        <w:tc>
          <w:tcPr>
            <w:tcW w:w="1056" w:type="dxa"/>
            <w:vAlign w:val="center"/>
          </w:tcPr>
          <w:p w14:paraId="62F2CF8D" w14:textId="660DBB94" w:rsidR="006E1FFB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11500</w:t>
            </w:r>
          </w:p>
        </w:tc>
        <w:tc>
          <w:tcPr>
            <w:tcW w:w="986" w:type="dxa"/>
            <w:vAlign w:val="center"/>
          </w:tcPr>
          <w:p w14:paraId="18112CA4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5EA4FF1" w14:textId="77777777" w:rsidR="006E1FFB" w:rsidRPr="00EC143D" w:rsidRDefault="006E1FFB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143D" w:rsidRPr="00EC143D" w14:paraId="7B0CCD92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8C3D27F" w14:textId="35374CC1" w:rsid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00" w:type="dxa"/>
            <w:vAlign w:val="center"/>
          </w:tcPr>
          <w:p w14:paraId="0B6F4528" w14:textId="449EF692" w:rsidR="00EC143D" w:rsidRPr="009644D3" w:rsidRDefault="00EC143D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=30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км). Центральная, западная части города, </w:t>
            </w:r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3C61C4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 xml:space="preserve">, Южный, Восточный </w:t>
            </w:r>
            <w:proofErr w:type="spellStart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., 187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кв., Енисейский кв.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мкрн</w:t>
            </w:r>
            <w:proofErr w:type="spellEnd"/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. Спутник.</w:t>
            </w:r>
          </w:p>
        </w:tc>
        <w:tc>
          <w:tcPr>
            <w:tcW w:w="2072" w:type="dxa"/>
            <w:vAlign w:val="center"/>
          </w:tcPr>
          <w:p w14:paraId="46BCBC1D" w14:textId="0D82280E" w:rsidR="00EC143D" w:rsidRPr="00EC143D" w:rsidRDefault="00EC143D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5189814C" w14:textId="60580FA3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136000</w:t>
            </w:r>
          </w:p>
        </w:tc>
        <w:tc>
          <w:tcPr>
            <w:tcW w:w="1083" w:type="dxa"/>
            <w:vAlign w:val="center"/>
          </w:tcPr>
          <w:p w14:paraId="23321581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36FC7FC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257EB63" w14:textId="59B10C34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68900</w:t>
            </w:r>
          </w:p>
        </w:tc>
        <w:tc>
          <w:tcPr>
            <w:tcW w:w="1056" w:type="dxa"/>
            <w:vAlign w:val="center"/>
          </w:tcPr>
          <w:p w14:paraId="01EDEA78" w14:textId="4AFD7F89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67100</w:t>
            </w:r>
          </w:p>
        </w:tc>
        <w:tc>
          <w:tcPr>
            <w:tcW w:w="986" w:type="dxa"/>
            <w:vAlign w:val="center"/>
          </w:tcPr>
          <w:p w14:paraId="1F48A53C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0F7BCA5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143D" w:rsidRPr="00EC143D" w14:paraId="6C366FFD" w14:textId="77777777" w:rsidTr="00D6547A">
        <w:trPr>
          <w:gridAfter w:val="2"/>
          <w:wAfter w:w="18" w:type="dxa"/>
        </w:trPr>
        <w:tc>
          <w:tcPr>
            <w:tcW w:w="556" w:type="dxa"/>
            <w:vMerge w:val="restart"/>
            <w:vAlign w:val="center"/>
          </w:tcPr>
          <w:p w14:paraId="06FD567D" w14:textId="7F733085" w:rsid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00" w:type="dxa"/>
            <w:vMerge w:val="restart"/>
            <w:vAlign w:val="center"/>
          </w:tcPr>
          <w:p w14:paraId="3FEB9AAE" w14:textId="3883D8CE" w:rsidR="00EC143D" w:rsidRPr="003C61C4" w:rsidRDefault="00EC143D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C61C4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EC143D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и выполнением антитеррористических мероприятий.</w:t>
            </w:r>
          </w:p>
        </w:tc>
        <w:tc>
          <w:tcPr>
            <w:tcW w:w="2072" w:type="dxa"/>
            <w:vAlign w:val="center"/>
          </w:tcPr>
          <w:p w14:paraId="4C99D190" w14:textId="6C9EC93E" w:rsidR="00EC143D" w:rsidRPr="00EC143D" w:rsidRDefault="00EC143D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4095EAC" w14:textId="24DEF4F3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14900</w:t>
            </w:r>
          </w:p>
        </w:tc>
        <w:tc>
          <w:tcPr>
            <w:tcW w:w="1083" w:type="dxa"/>
            <w:vAlign w:val="center"/>
          </w:tcPr>
          <w:p w14:paraId="3681D2C3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D7F5A5C" w14:textId="3B9E64C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4900</w:t>
            </w:r>
          </w:p>
        </w:tc>
        <w:tc>
          <w:tcPr>
            <w:tcW w:w="1056" w:type="dxa"/>
            <w:vAlign w:val="center"/>
          </w:tcPr>
          <w:p w14:paraId="09BA34E5" w14:textId="7F7023B5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1056" w:type="dxa"/>
            <w:vAlign w:val="center"/>
          </w:tcPr>
          <w:p w14:paraId="478BF4E1" w14:textId="7392FF76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986" w:type="dxa"/>
            <w:vAlign w:val="center"/>
          </w:tcPr>
          <w:p w14:paraId="5F3E44B6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2DEE650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143D" w:rsidRPr="00EC143D" w14:paraId="76F67D5F" w14:textId="77777777" w:rsidTr="00D6547A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65626D61" w14:textId="77777777" w:rsid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0C0B1F5F" w14:textId="77777777" w:rsidR="00EC143D" w:rsidRPr="003C61C4" w:rsidRDefault="00EC143D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21BF4007" w14:textId="1AC2C89B" w:rsidR="00EC143D" w:rsidRPr="00EC143D" w:rsidRDefault="00106A7A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(Инвестиционная составляющая в тарифе)</w:t>
            </w:r>
          </w:p>
        </w:tc>
        <w:tc>
          <w:tcPr>
            <w:tcW w:w="1334" w:type="dxa"/>
            <w:vAlign w:val="center"/>
          </w:tcPr>
          <w:p w14:paraId="41080F14" w14:textId="08DF1ECC" w:rsid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1569</w:t>
            </w:r>
          </w:p>
        </w:tc>
        <w:tc>
          <w:tcPr>
            <w:tcW w:w="1083" w:type="dxa"/>
            <w:vAlign w:val="center"/>
          </w:tcPr>
          <w:p w14:paraId="6D37577E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F2465D2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2631C9B" w14:textId="77777777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F4D2EC4" w14:textId="77777777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F07E17A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C620214" w14:textId="22A63A4A" w:rsidR="00EC143D" w:rsidRP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1569</w:t>
            </w:r>
          </w:p>
        </w:tc>
      </w:tr>
      <w:tr w:rsidR="00EC143D" w:rsidRPr="00EC143D" w14:paraId="44CE8E05" w14:textId="77777777" w:rsidTr="00D6547A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41449BAD" w14:textId="77777777" w:rsid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00150282" w14:textId="77777777" w:rsidR="00EC143D" w:rsidRPr="003C61C4" w:rsidRDefault="00EC143D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410DF3B8" w14:textId="4CA509DA" w:rsidR="00EC143D" w:rsidRPr="00EC143D" w:rsidRDefault="00106A7A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4F4BA00D" w14:textId="4AA470BA" w:rsid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8234</w:t>
            </w:r>
          </w:p>
        </w:tc>
        <w:tc>
          <w:tcPr>
            <w:tcW w:w="1083" w:type="dxa"/>
            <w:vAlign w:val="center"/>
          </w:tcPr>
          <w:p w14:paraId="234801C5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C789D63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A3AA8FE" w14:textId="77777777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77203CC" w14:textId="77777777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C0875B1" w14:textId="3891AE2C" w:rsidR="00EC143D" w:rsidRP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1334</w:t>
            </w:r>
          </w:p>
        </w:tc>
        <w:tc>
          <w:tcPr>
            <w:tcW w:w="986" w:type="dxa"/>
            <w:vAlign w:val="center"/>
          </w:tcPr>
          <w:p w14:paraId="3B97ACD7" w14:textId="2DBA00CA" w:rsidR="00EC143D" w:rsidRP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6900</w:t>
            </w:r>
          </w:p>
        </w:tc>
      </w:tr>
      <w:tr w:rsidR="00EC143D" w:rsidRPr="00EC143D" w14:paraId="48E00347" w14:textId="77777777" w:rsidTr="00D6547A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46CA869A" w14:textId="77777777" w:rsidR="00EC143D" w:rsidRDefault="00EC14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629A92A4" w14:textId="77777777" w:rsidR="00EC143D" w:rsidRPr="003C61C4" w:rsidRDefault="00EC143D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5EF88F78" w14:textId="6D801448" w:rsidR="00EC143D" w:rsidRPr="00EC143D" w:rsidRDefault="00106A7A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00A4CC09" w14:textId="1E5E4B48" w:rsid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</w:t>
            </w:r>
          </w:p>
        </w:tc>
        <w:tc>
          <w:tcPr>
            <w:tcW w:w="1083" w:type="dxa"/>
            <w:vAlign w:val="center"/>
          </w:tcPr>
          <w:p w14:paraId="4D3415CA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234B9C7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BC7F2F8" w14:textId="77777777" w:rsid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0C0C83E" w14:textId="75D6B663" w:rsidR="00EC143D" w:rsidRDefault="00106A7A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</w:t>
            </w:r>
          </w:p>
        </w:tc>
        <w:tc>
          <w:tcPr>
            <w:tcW w:w="986" w:type="dxa"/>
            <w:vAlign w:val="center"/>
          </w:tcPr>
          <w:p w14:paraId="5ECEDC8C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0EFC186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143D" w:rsidRPr="00EC143D" w14:paraId="03598F71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465A71E" w14:textId="0007A9EC" w:rsidR="00EC143D" w:rsidRPr="00EC143D" w:rsidRDefault="008665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00" w:type="dxa"/>
            <w:vAlign w:val="center"/>
          </w:tcPr>
          <w:p w14:paraId="4AC8ECF5" w14:textId="3CC32A3F" w:rsidR="00EC143D" w:rsidRPr="00EC143D" w:rsidRDefault="008665D3" w:rsidP="006E1F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</w:t>
            </w:r>
            <w:proofErr w:type="spell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Правобер</w:t>
            </w:r>
            <w:proofErr w:type="spell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-й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</w:tc>
        <w:tc>
          <w:tcPr>
            <w:tcW w:w="2072" w:type="dxa"/>
            <w:vAlign w:val="center"/>
          </w:tcPr>
          <w:p w14:paraId="193762A6" w14:textId="6F0D8029" w:rsidR="00EC143D" w:rsidRPr="00EC143D" w:rsidRDefault="008665D3" w:rsidP="006E1F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(КС от 05.07.2021 г.)</w:t>
            </w:r>
          </w:p>
        </w:tc>
        <w:tc>
          <w:tcPr>
            <w:tcW w:w="1334" w:type="dxa"/>
            <w:vAlign w:val="center"/>
          </w:tcPr>
          <w:p w14:paraId="7CD04681" w14:textId="500EF23F" w:rsidR="00EC143D" w:rsidRPr="00EC143D" w:rsidRDefault="008665D3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1083" w:type="dxa"/>
            <w:vAlign w:val="center"/>
          </w:tcPr>
          <w:p w14:paraId="5D2DB8A6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E11A6D3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639C36B" w14:textId="646F98AA" w:rsidR="00EC143D" w:rsidRPr="00EC143D" w:rsidRDefault="008665D3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1056" w:type="dxa"/>
            <w:vAlign w:val="center"/>
          </w:tcPr>
          <w:p w14:paraId="310AC6C0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577764A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301B3BF" w14:textId="77777777" w:rsidR="00EC143D" w:rsidRPr="00EC143D" w:rsidRDefault="00EC143D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65D3" w:rsidRPr="00EC143D" w14:paraId="25529943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9B29713" w14:textId="57349583" w:rsidR="008665D3" w:rsidRDefault="005F59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000" w:type="dxa"/>
            <w:vAlign w:val="center"/>
          </w:tcPr>
          <w:p w14:paraId="035AB0F6" w14:textId="507CD09A" w:rsidR="008665D3" w:rsidRPr="005B21E5" w:rsidRDefault="005F59BB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внутриквартальных сетей водопровода в </w:t>
            </w:r>
            <w:proofErr w:type="spellStart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мкр</w:t>
            </w:r>
            <w:proofErr w:type="spellEnd"/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. Спутник- ул. Летняя, Небесная, Радужная, Осенняя (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5B21E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5B21E5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</w:tc>
        <w:tc>
          <w:tcPr>
            <w:tcW w:w="2072" w:type="dxa"/>
            <w:vAlign w:val="center"/>
          </w:tcPr>
          <w:p w14:paraId="494386E9" w14:textId="6F74938E" w:rsidR="008665D3" w:rsidRDefault="005F59BB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(КС от 09.01.2020 г.)</w:t>
            </w:r>
          </w:p>
        </w:tc>
        <w:tc>
          <w:tcPr>
            <w:tcW w:w="1334" w:type="dxa"/>
            <w:vAlign w:val="center"/>
          </w:tcPr>
          <w:p w14:paraId="3E9B85AA" w14:textId="19B16152" w:rsidR="008665D3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25900</w:t>
            </w:r>
          </w:p>
        </w:tc>
        <w:tc>
          <w:tcPr>
            <w:tcW w:w="1083" w:type="dxa"/>
            <w:vAlign w:val="center"/>
          </w:tcPr>
          <w:p w14:paraId="6F63AF9C" w14:textId="77777777" w:rsidR="008665D3" w:rsidRPr="00EC143D" w:rsidRDefault="008665D3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E54E03E" w14:textId="26495FED" w:rsidR="008665D3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5180</w:t>
            </w:r>
          </w:p>
        </w:tc>
        <w:tc>
          <w:tcPr>
            <w:tcW w:w="1056" w:type="dxa"/>
            <w:vAlign w:val="center"/>
          </w:tcPr>
          <w:p w14:paraId="792B8C01" w14:textId="2251EF54" w:rsidR="008665D3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15540</w:t>
            </w:r>
          </w:p>
        </w:tc>
        <w:tc>
          <w:tcPr>
            <w:tcW w:w="1056" w:type="dxa"/>
            <w:vAlign w:val="center"/>
          </w:tcPr>
          <w:p w14:paraId="16A6E845" w14:textId="4FAD7234" w:rsidR="008665D3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5180</w:t>
            </w:r>
          </w:p>
        </w:tc>
        <w:tc>
          <w:tcPr>
            <w:tcW w:w="986" w:type="dxa"/>
            <w:vAlign w:val="center"/>
          </w:tcPr>
          <w:p w14:paraId="1C2953BE" w14:textId="77777777" w:rsidR="008665D3" w:rsidRPr="00EC143D" w:rsidRDefault="008665D3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87E6E18" w14:textId="77777777" w:rsidR="008665D3" w:rsidRPr="00EC143D" w:rsidRDefault="008665D3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5EAF" w:rsidRPr="00EC143D" w14:paraId="00E6523E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1A5C82D5" w14:textId="21750CD1" w:rsidR="008A5EAF" w:rsidRDefault="008A5E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000" w:type="dxa"/>
            <w:vAlign w:val="center"/>
          </w:tcPr>
          <w:p w14:paraId="6A13D82E" w14:textId="6E48AFA2" w:rsidR="008A5EAF" w:rsidRPr="005B21E5" w:rsidRDefault="008A5EAF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</w:tc>
        <w:tc>
          <w:tcPr>
            <w:tcW w:w="2072" w:type="dxa"/>
            <w:vAlign w:val="center"/>
          </w:tcPr>
          <w:p w14:paraId="16593C66" w14:textId="289652A5" w:rsidR="008A5EAF" w:rsidRDefault="008A5EAF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86EC6CE" w14:textId="7480E94C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21300</w:t>
            </w:r>
          </w:p>
        </w:tc>
        <w:tc>
          <w:tcPr>
            <w:tcW w:w="1083" w:type="dxa"/>
            <w:vAlign w:val="center"/>
          </w:tcPr>
          <w:p w14:paraId="4CCDBE0D" w14:textId="42525FD0" w:rsidR="008A5EAF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979" w:type="dxa"/>
            <w:vAlign w:val="center"/>
          </w:tcPr>
          <w:p w14:paraId="0C00E440" w14:textId="4B52FC47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11300</w:t>
            </w:r>
          </w:p>
        </w:tc>
        <w:tc>
          <w:tcPr>
            <w:tcW w:w="1056" w:type="dxa"/>
            <w:vAlign w:val="center"/>
          </w:tcPr>
          <w:p w14:paraId="19411177" w14:textId="77777777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047CE21" w14:textId="77777777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DBBC845" w14:textId="77777777" w:rsidR="008A5EAF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7FEB157" w14:textId="77777777" w:rsidR="008A5EAF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5EAF" w:rsidRPr="00EC143D" w14:paraId="2137A0D4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5843AA6A" w14:textId="1D1A0676" w:rsidR="008A5EAF" w:rsidRDefault="008A5E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000" w:type="dxa"/>
            <w:vAlign w:val="center"/>
          </w:tcPr>
          <w:p w14:paraId="36ED9BF2" w14:textId="045568E7" w:rsidR="008A5EAF" w:rsidRPr="008432D3" w:rsidRDefault="008A5EAF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спецтехники, целях повышения экологической эффективности, достижения показателей надежности, качества и энергоэффективности</w:t>
            </w:r>
          </w:p>
        </w:tc>
        <w:tc>
          <w:tcPr>
            <w:tcW w:w="2072" w:type="dxa"/>
            <w:vAlign w:val="center"/>
          </w:tcPr>
          <w:p w14:paraId="54845AEB" w14:textId="45DDB247" w:rsidR="008A5EAF" w:rsidRPr="00EC143D" w:rsidRDefault="008A5EAF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4A0D890" w14:textId="2D004A9D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22000</w:t>
            </w:r>
          </w:p>
        </w:tc>
        <w:tc>
          <w:tcPr>
            <w:tcW w:w="1083" w:type="dxa"/>
            <w:vAlign w:val="center"/>
          </w:tcPr>
          <w:p w14:paraId="59A0FB6E" w14:textId="77777777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FDA9331" w14:textId="23223329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14000</w:t>
            </w:r>
          </w:p>
        </w:tc>
        <w:tc>
          <w:tcPr>
            <w:tcW w:w="1056" w:type="dxa"/>
            <w:vAlign w:val="center"/>
          </w:tcPr>
          <w:p w14:paraId="4F4D6550" w14:textId="7882C312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1056" w:type="dxa"/>
            <w:vAlign w:val="center"/>
          </w:tcPr>
          <w:p w14:paraId="673495D6" w14:textId="79C9F38B" w:rsidR="008A5EAF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986" w:type="dxa"/>
            <w:vAlign w:val="center"/>
          </w:tcPr>
          <w:p w14:paraId="67652288" w14:textId="77777777" w:rsidR="008A5EAF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DEABBE9" w14:textId="77777777" w:rsidR="008A5EAF" w:rsidRPr="00EC143D" w:rsidRDefault="008A5EAF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299" w:rsidRPr="00EC143D" w14:paraId="7F5DF3BA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577C972" w14:textId="35CF3A17" w:rsidR="00232299" w:rsidRDefault="00232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000" w:type="dxa"/>
            <w:vAlign w:val="center"/>
          </w:tcPr>
          <w:p w14:paraId="5F77C6EB" w14:textId="2B8F04FC" w:rsidR="00232299" w:rsidRPr="008432D3" w:rsidRDefault="00A766AC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Центрального храмового комплекса по ул. </w:t>
            </w: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Московская</w:t>
            </w:r>
          </w:p>
        </w:tc>
        <w:tc>
          <w:tcPr>
            <w:tcW w:w="2072" w:type="dxa"/>
            <w:vAlign w:val="center"/>
          </w:tcPr>
          <w:p w14:paraId="11172188" w14:textId="6B6FE8E8" w:rsidR="00232299" w:rsidRPr="00EC143D" w:rsidRDefault="00A766AC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3F6E110F" w14:textId="29D070BF" w:rsidR="00232299" w:rsidRDefault="00A766A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083" w:type="dxa"/>
            <w:vAlign w:val="center"/>
          </w:tcPr>
          <w:p w14:paraId="7C913E31" w14:textId="77777777" w:rsidR="00232299" w:rsidRDefault="00232299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B0BE485" w14:textId="63441CED" w:rsidR="00232299" w:rsidRDefault="00A766AC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056" w:type="dxa"/>
            <w:vAlign w:val="center"/>
          </w:tcPr>
          <w:p w14:paraId="424AB2EF" w14:textId="77777777" w:rsidR="00232299" w:rsidRDefault="00232299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6BF54F6" w14:textId="77777777" w:rsidR="00232299" w:rsidRDefault="00232299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52B4EEA" w14:textId="77777777" w:rsidR="00232299" w:rsidRPr="00EC143D" w:rsidRDefault="00232299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97F2FE9" w14:textId="77777777" w:rsidR="00232299" w:rsidRPr="00EC143D" w:rsidRDefault="00232299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2DF4101A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1BC71A6" w14:textId="212001C5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000" w:type="dxa"/>
            <w:vAlign w:val="center"/>
          </w:tcPr>
          <w:p w14:paraId="35608EE0" w14:textId="58519664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</w:tc>
        <w:tc>
          <w:tcPr>
            <w:tcW w:w="2072" w:type="dxa"/>
            <w:vAlign w:val="center"/>
          </w:tcPr>
          <w:p w14:paraId="5455E93D" w14:textId="614107F9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EE1AD09" w14:textId="0762178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6284</w:t>
            </w:r>
          </w:p>
        </w:tc>
        <w:tc>
          <w:tcPr>
            <w:tcW w:w="1083" w:type="dxa"/>
            <w:vAlign w:val="center"/>
          </w:tcPr>
          <w:p w14:paraId="32B83758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02FF539" w14:textId="102C9808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4865</w:t>
            </w:r>
          </w:p>
        </w:tc>
        <w:tc>
          <w:tcPr>
            <w:tcW w:w="1056" w:type="dxa"/>
            <w:vAlign w:val="center"/>
          </w:tcPr>
          <w:p w14:paraId="2ADF65C6" w14:textId="69A2BC9E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1419</w:t>
            </w:r>
          </w:p>
        </w:tc>
        <w:tc>
          <w:tcPr>
            <w:tcW w:w="1056" w:type="dxa"/>
            <w:vAlign w:val="center"/>
          </w:tcPr>
          <w:p w14:paraId="57501D24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77AE178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02887F2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73CB97C2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2927FF39" w14:textId="19EBC3E9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000" w:type="dxa"/>
            <w:vAlign w:val="center"/>
          </w:tcPr>
          <w:p w14:paraId="7E76F14A" w14:textId="62B5F8FB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</w:tc>
        <w:tc>
          <w:tcPr>
            <w:tcW w:w="2072" w:type="dxa"/>
            <w:vAlign w:val="center"/>
          </w:tcPr>
          <w:p w14:paraId="34139DF1" w14:textId="3969E04E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6F9EFC57" w14:textId="2EAF8335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13100</w:t>
            </w:r>
          </w:p>
        </w:tc>
        <w:tc>
          <w:tcPr>
            <w:tcW w:w="1083" w:type="dxa"/>
            <w:vAlign w:val="center"/>
          </w:tcPr>
          <w:p w14:paraId="414394FC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8B7594B" w14:textId="00380C2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10100</w:t>
            </w:r>
          </w:p>
        </w:tc>
        <w:tc>
          <w:tcPr>
            <w:tcW w:w="1056" w:type="dxa"/>
            <w:vAlign w:val="center"/>
          </w:tcPr>
          <w:p w14:paraId="0CE9729B" w14:textId="4153C73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1056" w:type="dxa"/>
            <w:vAlign w:val="center"/>
          </w:tcPr>
          <w:p w14:paraId="72DE6E69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A3EA4A2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03EC9AC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4D54B475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3652539" w14:textId="27BD9D00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000" w:type="dxa"/>
            <w:vAlign w:val="center"/>
          </w:tcPr>
          <w:p w14:paraId="3A51DCD1" w14:textId="303CC1F2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детского сада по ул. Полигонная</w:t>
            </w:r>
          </w:p>
        </w:tc>
        <w:tc>
          <w:tcPr>
            <w:tcW w:w="2072" w:type="dxa"/>
            <w:vAlign w:val="center"/>
          </w:tcPr>
          <w:p w14:paraId="719100FC" w14:textId="3BED18C9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62DFB330" w14:textId="3ED9E901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7245</w:t>
            </w:r>
          </w:p>
        </w:tc>
        <w:tc>
          <w:tcPr>
            <w:tcW w:w="1083" w:type="dxa"/>
            <w:vAlign w:val="center"/>
          </w:tcPr>
          <w:p w14:paraId="3AEA2B27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4865487" w14:textId="556C91D3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7245</w:t>
            </w:r>
          </w:p>
        </w:tc>
        <w:tc>
          <w:tcPr>
            <w:tcW w:w="1056" w:type="dxa"/>
            <w:vAlign w:val="center"/>
          </w:tcPr>
          <w:p w14:paraId="7065A551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684124F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3BF1A2C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55BC9AD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6D0BE2E4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12C9EC7F" w14:textId="7BE3EB1E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000" w:type="dxa"/>
            <w:vAlign w:val="center"/>
          </w:tcPr>
          <w:p w14:paraId="67826FD1" w14:textId="6068D503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432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</w:tc>
        <w:tc>
          <w:tcPr>
            <w:tcW w:w="2072" w:type="dxa"/>
            <w:vAlign w:val="center"/>
          </w:tcPr>
          <w:p w14:paraId="1208A129" w14:textId="2284FA65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 (разработка ПСД)</w:t>
            </w:r>
          </w:p>
        </w:tc>
        <w:tc>
          <w:tcPr>
            <w:tcW w:w="1334" w:type="dxa"/>
            <w:vAlign w:val="center"/>
          </w:tcPr>
          <w:p w14:paraId="701B5B83" w14:textId="7E5FB25B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4338</w:t>
            </w:r>
          </w:p>
        </w:tc>
        <w:tc>
          <w:tcPr>
            <w:tcW w:w="1083" w:type="dxa"/>
            <w:vAlign w:val="center"/>
          </w:tcPr>
          <w:p w14:paraId="6492A494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8C0A27F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126CF15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8E33685" w14:textId="3B6748A6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4338</w:t>
            </w:r>
          </w:p>
        </w:tc>
        <w:tc>
          <w:tcPr>
            <w:tcW w:w="986" w:type="dxa"/>
            <w:vAlign w:val="center"/>
          </w:tcPr>
          <w:p w14:paraId="0FAF3049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EDC1B30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0DA19D16" w14:textId="77777777" w:rsidTr="00D6547A">
        <w:trPr>
          <w:gridAfter w:val="2"/>
          <w:wAfter w:w="18" w:type="dxa"/>
        </w:trPr>
        <w:tc>
          <w:tcPr>
            <w:tcW w:w="556" w:type="dxa"/>
            <w:vMerge w:val="restart"/>
            <w:vAlign w:val="center"/>
          </w:tcPr>
          <w:p w14:paraId="31399B32" w14:textId="77BDF374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000" w:type="dxa"/>
            <w:vMerge w:val="restart"/>
            <w:vAlign w:val="center"/>
          </w:tcPr>
          <w:p w14:paraId="0A03AA4E" w14:textId="4337466E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</w:tc>
        <w:tc>
          <w:tcPr>
            <w:tcW w:w="2072" w:type="dxa"/>
            <w:vAlign w:val="center"/>
          </w:tcPr>
          <w:p w14:paraId="49A91D58" w14:textId="562F390E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77D79CD8" w14:textId="41D25879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7846</w:t>
            </w:r>
          </w:p>
        </w:tc>
        <w:tc>
          <w:tcPr>
            <w:tcW w:w="1083" w:type="dxa"/>
            <w:vAlign w:val="center"/>
          </w:tcPr>
          <w:p w14:paraId="25A90F8B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1C611C0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6A3CCD1" w14:textId="7ED7AD86" w:rsidR="00921EE7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3864</w:t>
            </w:r>
          </w:p>
        </w:tc>
        <w:tc>
          <w:tcPr>
            <w:tcW w:w="1056" w:type="dxa"/>
            <w:vAlign w:val="center"/>
          </w:tcPr>
          <w:p w14:paraId="54F52E23" w14:textId="4A770EEE" w:rsidR="00921EE7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3983</w:t>
            </w:r>
          </w:p>
        </w:tc>
        <w:tc>
          <w:tcPr>
            <w:tcW w:w="986" w:type="dxa"/>
            <w:vAlign w:val="center"/>
          </w:tcPr>
          <w:p w14:paraId="5CF7E81A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D902329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1EE7" w:rsidRPr="00EC143D" w14:paraId="2CDEADF3" w14:textId="77777777" w:rsidTr="00D6547A">
        <w:trPr>
          <w:gridAfter w:val="2"/>
          <w:wAfter w:w="18" w:type="dxa"/>
        </w:trPr>
        <w:tc>
          <w:tcPr>
            <w:tcW w:w="556" w:type="dxa"/>
            <w:vMerge/>
            <w:vAlign w:val="center"/>
          </w:tcPr>
          <w:p w14:paraId="6ECABA33" w14:textId="77777777" w:rsidR="00921EE7" w:rsidRDefault="00921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0" w:type="dxa"/>
            <w:vMerge/>
            <w:vAlign w:val="center"/>
          </w:tcPr>
          <w:p w14:paraId="725631B5" w14:textId="77777777" w:rsidR="00921EE7" w:rsidRPr="008432D3" w:rsidRDefault="00921EE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072" w:type="dxa"/>
            <w:vAlign w:val="center"/>
          </w:tcPr>
          <w:p w14:paraId="6FBDDE45" w14:textId="74086E16" w:rsidR="00921EE7" w:rsidRPr="00EC143D" w:rsidRDefault="00921EE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</w:t>
            </w:r>
          </w:p>
        </w:tc>
        <w:tc>
          <w:tcPr>
            <w:tcW w:w="1334" w:type="dxa"/>
            <w:vAlign w:val="center"/>
          </w:tcPr>
          <w:p w14:paraId="6204DE19" w14:textId="597E7D2A" w:rsidR="00921EE7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</w:t>
            </w:r>
          </w:p>
        </w:tc>
        <w:tc>
          <w:tcPr>
            <w:tcW w:w="1083" w:type="dxa"/>
            <w:vAlign w:val="center"/>
          </w:tcPr>
          <w:p w14:paraId="6FC9479C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7CD2668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4472BA3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961ED79" w14:textId="77777777" w:rsidR="00921EE7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CE00BF5" w14:textId="2E093662" w:rsidR="00921EE7" w:rsidRPr="00EC143D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441</w:t>
            </w:r>
          </w:p>
        </w:tc>
        <w:tc>
          <w:tcPr>
            <w:tcW w:w="986" w:type="dxa"/>
            <w:vAlign w:val="center"/>
          </w:tcPr>
          <w:p w14:paraId="2A37770B" w14:textId="77777777" w:rsidR="00921EE7" w:rsidRPr="00EC143D" w:rsidRDefault="00921EE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394" w:rsidRPr="00EC143D" w14:paraId="3D678195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4A503B5" w14:textId="0BD0044F" w:rsidR="009E5394" w:rsidRDefault="009E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000" w:type="dxa"/>
            <w:vAlign w:val="center"/>
          </w:tcPr>
          <w:p w14:paraId="298C1ED5" w14:textId="1DC63333" w:rsidR="009E5394" w:rsidRPr="008432D3" w:rsidRDefault="009E5394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№№3,4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9E5394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(1-ый этап)</w:t>
            </w:r>
          </w:p>
        </w:tc>
        <w:tc>
          <w:tcPr>
            <w:tcW w:w="2072" w:type="dxa"/>
            <w:vAlign w:val="center"/>
          </w:tcPr>
          <w:p w14:paraId="7F879051" w14:textId="7CF9BA8D" w:rsidR="009E5394" w:rsidRDefault="009E5394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0EB86372" w14:textId="39598F9F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59001</w:t>
            </w:r>
          </w:p>
        </w:tc>
        <w:tc>
          <w:tcPr>
            <w:tcW w:w="1083" w:type="dxa"/>
            <w:vAlign w:val="center"/>
          </w:tcPr>
          <w:p w14:paraId="52CBD52B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0BDBAC5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9B303D7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3A714B7" w14:textId="44C5878F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  <w:tc>
          <w:tcPr>
            <w:tcW w:w="986" w:type="dxa"/>
            <w:vAlign w:val="center"/>
          </w:tcPr>
          <w:p w14:paraId="5BD28081" w14:textId="45543468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  <w:tc>
          <w:tcPr>
            <w:tcW w:w="986" w:type="dxa"/>
            <w:vAlign w:val="center"/>
          </w:tcPr>
          <w:p w14:paraId="3598AE67" w14:textId="7ADE9000" w:rsidR="009E5394" w:rsidRPr="00EC143D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19667</w:t>
            </w:r>
          </w:p>
        </w:tc>
      </w:tr>
      <w:tr w:rsidR="009E5394" w:rsidRPr="00EC143D" w14:paraId="5D97E2D9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D6E90F3" w14:textId="73F5018A" w:rsidR="009E5394" w:rsidRDefault="009E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000" w:type="dxa"/>
            <w:vAlign w:val="center"/>
          </w:tcPr>
          <w:p w14:paraId="65BB6F79" w14:textId="158ED78F" w:rsidR="009E5394" w:rsidRPr="00A13FF1" w:rsidRDefault="009E5394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№№4,5</w:t>
            </w:r>
          </w:p>
        </w:tc>
        <w:tc>
          <w:tcPr>
            <w:tcW w:w="2072" w:type="dxa"/>
            <w:vAlign w:val="center"/>
          </w:tcPr>
          <w:p w14:paraId="62B073CF" w14:textId="0E15A081" w:rsidR="009E5394" w:rsidRPr="00EC143D" w:rsidRDefault="009E5394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2657B9E5" w14:textId="01A0A162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23702</w:t>
            </w:r>
          </w:p>
        </w:tc>
        <w:tc>
          <w:tcPr>
            <w:tcW w:w="1083" w:type="dxa"/>
            <w:vAlign w:val="center"/>
          </w:tcPr>
          <w:p w14:paraId="0E835D09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094E9C0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BD84F87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446FD3A5" w14:textId="78410FF3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23702</w:t>
            </w:r>
          </w:p>
        </w:tc>
        <w:tc>
          <w:tcPr>
            <w:tcW w:w="986" w:type="dxa"/>
            <w:vAlign w:val="center"/>
          </w:tcPr>
          <w:p w14:paraId="11174679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4F74827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394" w:rsidRPr="00EC143D" w14:paraId="3F109B93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385B681C" w14:textId="0F670EC9" w:rsidR="009E5394" w:rsidRDefault="009E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5000" w:type="dxa"/>
            <w:vAlign w:val="center"/>
          </w:tcPr>
          <w:p w14:paraId="25B5CEEB" w14:textId="2D5DA3DE" w:rsidR="009E5394" w:rsidRPr="00A13FF1" w:rsidRDefault="009E5394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10 жилых домов по ул. Полигонная</w:t>
            </w:r>
          </w:p>
        </w:tc>
        <w:tc>
          <w:tcPr>
            <w:tcW w:w="2072" w:type="dxa"/>
            <w:vAlign w:val="center"/>
          </w:tcPr>
          <w:p w14:paraId="4ACFD18E" w14:textId="1BFA524B" w:rsidR="009E5394" w:rsidRPr="00EC143D" w:rsidRDefault="009E5394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21A719AB" w14:textId="17C984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41538</w:t>
            </w:r>
          </w:p>
        </w:tc>
        <w:tc>
          <w:tcPr>
            <w:tcW w:w="1083" w:type="dxa"/>
            <w:vAlign w:val="center"/>
          </w:tcPr>
          <w:p w14:paraId="229069DF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93A650F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043AA24" w14:textId="693C236E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9649</w:t>
            </w:r>
          </w:p>
        </w:tc>
        <w:tc>
          <w:tcPr>
            <w:tcW w:w="1056" w:type="dxa"/>
            <w:vAlign w:val="center"/>
          </w:tcPr>
          <w:p w14:paraId="6EE32208" w14:textId="06BDBCCF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31889</w:t>
            </w:r>
          </w:p>
        </w:tc>
        <w:tc>
          <w:tcPr>
            <w:tcW w:w="986" w:type="dxa"/>
            <w:vAlign w:val="center"/>
          </w:tcPr>
          <w:p w14:paraId="1A9D8FF5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29A87802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394" w:rsidRPr="00EC143D" w14:paraId="1C65525B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3DC4860" w14:textId="2711B0F7" w:rsidR="009E5394" w:rsidRDefault="009E53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5000" w:type="dxa"/>
            <w:vAlign w:val="center"/>
          </w:tcPr>
          <w:p w14:paraId="64D184A2" w14:textId="57EE1612" w:rsidR="009E5394" w:rsidRPr="00A13FF1" w:rsidRDefault="00263B4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«Полигонный»</w:t>
            </w:r>
          </w:p>
        </w:tc>
        <w:tc>
          <w:tcPr>
            <w:tcW w:w="2072" w:type="dxa"/>
            <w:vAlign w:val="center"/>
          </w:tcPr>
          <w:p w14:paraId="54DA1B22" w14:textId="58207D57" w:rsidR="009E5394" w:rsidRPr="00EC143D" w:rsidRDefault="00263B4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E4FD0DA" w14:textId="75304226" w:rsidR="009E5394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12497</w:t>
            </w:r>
          </w:p>
        </w:tc>
        <w:tc>
          <w:tcPr>
            <w:tcW w:w="1083" w:type="dxa"/>
            <w:vAlign w:val="center"/>
          </w:tcPr>
          <w:p w14:paraId="670C0B71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41FDC7F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55AC3EF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61B92D2" w14:textId="77777777" w:rsidR="009E5394" w:rsidRDefault="009E5394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ADC6AD0" w14:textId="0E4C9A46" w:rsidR="009E5394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986" w:type="dxa"/>
            <w:vAlign w:val="center"/>
          </w:tcPr>
          <w:p w14:paraId="04FA9651" w14:textId="444C4343" w:rsidR="009E5394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12304</w:t>
            </w:r>
          </w:p>
        </w:tc>
      </w:tr>
      <w:tr w:rsidR="00263B47" w:rsidRPr="00EC143D" w14:paraId="0B941FD8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61E7B757" w14:textId="5030DC74" w:rsidR="00263B47" w:rsidRDefault="004E1C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5000" w:type="dxa"/>
            <w:vAlign w:val="center"/>
          </w:tcPr>
          <w:p w14:paraId="11716D49" w14:textId="73D6FBD3" w:rsidR="00263B47" w:rsidRPr="00A13FF1" w:rsidRDefault="004E1CF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«Иркутский»</w:t>
            </w:r>
          </w:p>
        </w:tc>
        <w:tc>
          <w:tcPr>
            <w:tcW w:w="2072" w:type="dxa"/>
            <w:vAlign w:val="center"/>
          </w:tcPr>
          <w:p w14:paraId="477A337B" w14:textId="1C28ABC9" w:rsidR="00263B47" w:rsidRPr="00EC143D" w:rsidRDefault="004E1CF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3615C4BC" w14:textId="475C9E37" w:rsidR="00263B4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8333</w:t>
            </w:r>
          </w:p>
        </w:tc>
        <w:tc>
          <w:tcPr>
            <w:tcW w:w="1083" w:type="dxa"/>
            <w:vAlign w:val="center"/>
          </w:tcPr>
          <w:p w14:paraId="7C292BF9" w14:textId="77777777" w:rsidR="00263B47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288DAD4" w14:textId="77777777" w:rsidR="00263B47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673FDC18" w14:textId="77777777" w:rsidR="00263B47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17EB5FD6" w14:textId="77777777" w:rsidR="00263B47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BC8436C" w14:textId="77777777" w:rsidR="00263B47" w:rsidRDefault="00263B4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CCF664C" w14:textId="11DF204D" w:rsidR="00263B4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8333</w:t>
            </w:r>
          </w:p>
        </w:tc>
      </w:tr>
      <w:tr w:rsidR="004E1CF7" w:rsidRPr="00EC143D" w14:paraId="0238E555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035BDC56" w14:textId="51A9F4C8" w:rsidR="004E1CF7" w:rsidRDefault="004E1C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5000" w:type="dxa"/>
            <w:vAlign w:val="center"/>
          </w:tcPr>
          <w:p w14:paraId="7620924D" w14:textId="029A710F" w:rsidR="004E1CF7" w:rsidRPr="004E1CF7" w:rsidRDefault="004E1CF7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1CF7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водоснабжения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для исполнения обязательств по договорам технологического присоединения (Гостиница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Чалама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», административное здание Прокуратуры по ул. Кочетова, магазин Водолей по ул. Дружбы, д.55, жилые дома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мкрн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. Спутник).</w:t>
            </w:r>
          </w:p>
        </w:tc>
        <w:tc>
          <w:tcPr>
            <w:tcW w:w="2072" w:type="dxa"/>
            <w:vAlign w:val="center"/>
          </w:tcPr>
          <w:p w14:paraId="5A99839D" w14:textId="110A19AA" w:rsidR="004E1CF7" w:rsidRPr="00EC143D" w:rsidRDefault="004E1CF7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EC143D">
              <w:rPr>
                <w:rFonts w:ascii="Times New Roman" w:hAnsi="Times New Roman"/>
                <w:color w:val="000000" w:themeColor="text1"/>
                <w:szCs w:val="22"/>
              </w:rPr>
              <w:t>Плата за подключение</w:t>
            </w:r>
          </w:p>
        </w:tc>
        <w:tc>
          <w:tcPr>
            <w:tcW w:w="1334" w:type="dxa"/>
            <w:vAlign w:val="center"/>
          </w:tcPr>
          <w:p w14:paraId="4E5B10C0" w14:textId="685EE21F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913</w:t>
            </w:r>
          </w:p>
        </w:tc>
        <w:tc>
          <w:tcPr>
            <w:tcW w:w="1083" w:type="dxa"/>
            <w:vAlign w:val="center"/>
          </w:tcPr>
          <w:p w14:paraId="169E731D" w14:textId="77777777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57B2DF73" w14:textId="77777777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0433164C" w14:textId="77777777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36EB1B15" w14:textId="2DCAC7F6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</w:t>
            </w:r>
          </w:p>
        </w:tc>
        <w:tc>
          <w:tcPr>
            <w:tcW w:w="986" w:type="dxa"/>
            <w:vAlign w:val="center"/>
          </w:tcPr>
          <w:p w14:paraId="747AB451" w14:textId="77054EB8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436</w:t>
            </w:r>
          </w:p>
        </w:tc>
        <w:tc>
          <w:tcPr>
            <w:tcW w:w="986" w:type="dxa"/>
            <w:vAlign w:val="center"/>
          </w:tcPr>
          <w:p w14:paraId="22647067" w14:textId="0D0552A1" w:rsidR="004E1CF7" w:rsidRDefault="004E1CF7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</w:tr>
      <w:tr w:rsidR="003657A6" w:rsidRPr="00EC143D" w14:paraId="1311AF93" w14:textId="77777777" w:rsidTr="00D6547A">
        <w:trPr>
          <w:gridAfter w:val="2"/>
          <w:wAfter w:w="18" w:type="dxa"/>
        </w:trPr>
        <w:tc>
          <w:tcPr>
            <w:tcW w:w="556" w:type="dxa"/>
            <w:vAlign w:val="center"/>
          </w:tcPr>
          <w:p w14:paraId="7028EABA" w14:textId="3649C4BD" w:rsidR="003657A6" w:rsidRDefault="003657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000" w:type="dxa"/>
            <w:vAlign w:val="center"/>
          </w:tcPr>
          <w:p w14:paraId="6CC1E00C" w14:textId="76AE85CB" w:rsidR="003657A6" w:rsidRPr="004E1CF7" w:rsidRDefault="003657A6" w:rsidP="006E1FFB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A13FF1">
              <w:rPr>
                <w:rFonts w:ascii="Times New Roman" w:hAnsi="Times New Roman"/>
                <w:color w:val="000000" w:themeColor="text1"/>
                <w:lang w:eastAsia="en-US"/>
              </w:rPr>
              <w:t>«Спутник»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ул. 5-ая линия, 8-ая линия,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Убсу-Нурская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>, Взлетная. Протяженность 1,6 км, диаметром 110 мм.</w:t>
            </w:r>
          </w:p>
        </w:tc>
        <w:tc>
          <w:tcPr>
            <w:tcW w:w="2072" w:type="dxa"/>
            <w:vAlign w:val="center"/>
          </w:tcPr>
          <w:p w14:paraId="64BD1D93" w14:textId="07CD2125" w:rsidR="003657A6" w:rsidRPr="00EC143D" w:rsidRDefault="00FF3DE5" w:rsidP="006E1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Собственные средства (Инвестиционная составляющая в тарифе) согласно КС</w:t>
            </w:r>
          </w:p>
        </w:tc>
        <w:tc>
          <w:tcPr>
            <w:tcW w:w="1334" w:type="dxa"/>
            <w:vAlign w:val="center"/>
          </w:tcPr>
          <w:p w14:paraId="46247BED" w14:textId="3B257240" w:rsidR="003657A6" w:rsidRDefault="00FF3DE5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1925</w:t>
            </w:r>
          </w:p>
        </w:tc>
        <w:tc>
          <w:tcPr>
            <w:tcW w:w="1083" w:type="dxa"/>
            <w:vAlign w:val="center"/>
          </w:tcPr>
          <w:p w14:paraId="00B2FFAE" w14:textId="77777777" w:rsidR="003657A6" w:rsidRDefault="003657A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E075BBF" w14:textId="77777777" w:rsidR="003657A6" w:rsidRDefault="003657A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2B57AEAB" w14:textId="77777777" w:rsidR="003657A6" w:rsidRDefault="003657A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5DD493EF" w14:textId="77777777" w:rsidR="003657A6" w:rsidRDefault="003657A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F3C3268" w14:textId="77777777" w:rsidR="003657A6" w:rsidRDefault="003657A6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03669FEB" w14:textId="50F51B74" w:rsidR="003657A6" w:rsidRDefault="00FF3DE5" w:rsidP="006E1FF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1925</w:t>
            </w:r>
          </w:p>
        </w:tc>
      </w:tr>
    </w:tbl>
    <w:p w14:paraId="333B9D9D" w14:textId="77777777" w:rsidR="008A0472" w:rsidRPr="0005419D" w:rsidRDefault="008A0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AC2105" w14:textId="77777777" w:rsidR="00F41454" w:rsidRPr="009401F2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7B78AE" w14:textId="77777777" w:rsidR="00283144" w:rsidRPr="009401F2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AD1B06F" w14:textId="501B3C91" w:rsidR="00454C7A" w:rsidRPr="009401F2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FEF5739" w14:textId="77777777" w:rsidR="0087600A" w:rsidRDefault="0087600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96A6AAA" w14:textId="77777777"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328ADB84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414360A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6669E45D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76AAF9C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2DFB5C3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CB541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48D28064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4E9446E2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01BAD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E291F1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2B059914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10CE5588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6B3FDE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41F51EB6" w14:textId="77777777" w:rsidTr="001C33D7">
        <w:trPr>
          <w:jc w:val="center"/>
        </w:trPr>
        <w:tc>
          <w:tcPr>
            <w:tcW w:w="5385" w:type="dxa"/>
            <w:gridSpan w:val="3"/>
          </w:tcPr>
          <w:p w14:paraId="522042E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3AB4B79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435B8DD1" w14:textId="77777777" w:rsidTr="001C33D7">
        <w:trPr>
          <w:jc w:val="center"/>
        </w:trPr>
        <w:tc>
          <w:tcPr>
            <w:tcW w:w="624" w:type="dxa"/>
          </w:tcPr>
          <w:p w14:paraId="73A7FE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0EE2863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2343FBE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02243D97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A45165C" w14:textId="77777777" w:rsidTr="001C33D7">
        <w:trPr>
          <w:jc w:val="center"/>
        </w:trPr>
        <w:tc>
          <w:tcPr>
            <w:tcW w:w="624" w:type="dxa"/>
            <w:vAlign w:val="center"/>
          </w:tcPr>
          <w:p w14:paraId="2A5C5B1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341FCC9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42F77B2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B3CE5B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A2172FB" w14:textId="77777777" w:rsidTr="001C33D7">
        <w:trPr>
          <w:jc w:val="center"/>
        </w:trPr>
        <w:tc>
          <w:tcPr>
            <w:tcW w:w="624" w:type="dxa"/>
            <w:vAlign w:val="center"/>
          </w:tcPr>
          <w:p w14:paraId="2777BDC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7B987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639939D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084C172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4882B86" w14:textId="77777777" w:rsidTr="001C33D7">
        <w:trPr>
          <w:jc w:val="center"/>
        </w:trPr>
        <w:tc>
          <w:tcPr>
            <w:tcW w:w="624" w:type="dxa"/>
            <w:vAlign w:val="center"/>
          </w:tcPr>
          <w:p w14:paraId="2045076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3393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1458709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1FE4B88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52B6B804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16FA7FA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30030E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5961558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61AF1B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161CA2AB" w14:textId="77777777" w:rsidTr="001C33D7">
        <w:trPr>
          <w:jc w:val="center"/>
        </w:trPr>
        <w:tc>
          <w:tcPr>
            <w:tcW w:w="624" w:type="dxa"/>
            <w:vAlign w:val="center"/>
          </w:tcPr>
          <w:p w14:paraId="46BE4B7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0D610DA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5F55DD8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C20EC7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6B8F109D" w14:textId="77777777" w:rsidTr="001C33D7">
        <w:trPr>
          <w:jc w:val="center"/>
        </w:trPr>
        <w:tc>
          <w:tcPr>
            <w:tcW w:w="624" w:type="dxa"/>
            <w:vAlign w:val="center"/>
          </w:tcPr>
          <w:p w14:paraId="6399435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09B8B2C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0DAE43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1588263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253A39D3" w14:textId="77777777" w:rsidTr="001C33D7">
        <w:trPr>
          <w:jc w:val="center"/>
        </w:trPr>
        <w:tc>
          <w:tcPr>
            <w:tcW w:w="624" w:type="dxa"/>
            <w:vAlign w:val="center"/>
          </w:tcPr>
          <w:p w14:paraId="6A7D529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7" w:type="dxa"/>
            <w:vAlign w:val="center"/>
          </w:tcPr>
          <w:p w14:paraId="64D658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0E1E4F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BD9951C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449E85EF" w14:textId="77777777" w:rsidTr="001C33D7">
        <w:trPr>
          <w:jc w:val="center"/>
        </w:trPr>
        <w:tc>
          <w:tcPr>
            <w:tcW w:w="624" w:type="dxa"/>
            <w:vAlign w:val="center"/>
          </w:tcPr>
          <w:p w14:paraId="45C927A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5102D68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74ED075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43F1F3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91A93ED" w14:textId="77777777" w:rsidTr="001C33D7">
        <w:trPr>
          <w:jc w:val="center"/>
        </w:trPr>
        <w:tc>
          <w:tcPr>
            <w:tcW w:w="624" w:type="dxa"/>
            <w:vAlign w:val="center"/>
          </w:tcPr>
          <w:p w14:paraId="1084F7B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581F214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3D4CBB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43B45B2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51321B1" w14:textId="77777777" w:rsidTr="001C33D7">
        <w:trPr>
          <w:jc w:val="center"/>
        </w:trPr>
        <w:tc>
          <w:tcPr>
            <w:tcW w:w="624" w:type="dxa"/>
            <w:vAlign w:val="center"/>
          </w:tcPr>
          <w:p w14:paraId="0BA9EF5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114FF3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43465B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D2950F1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34D6A77C" w14:textId="77777777" w:rsidTr="001C33D7">
        <w:trPr>
          <w:jc w:val="center"/>
        </w:trPr>
        <w:tc>
          <w:tcPr>
            <w:tcW w:w="624" w:type="dxa"/>
            <w:vAlign w:val="center"/>
          </w:tcPr>
          <w:p w14:paraId="3A004BC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38671DC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66ED4B8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8767E43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17F3E0F6" w14:textId="77777777" w:rsidTr="001C33D7">
        <w:trPr>
          <w:jc w:val="center"/>
        </w:trPr>
        <w:tc>
          <w:tcPr>
            <w:tcW w:w="624" w:type="dxa"/>
            <w:vAlign w:val="center"/>
          </w:tcPr>
          <w:p w14:paraId="29E3FD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2A6F3CE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0881373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02F76F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39C2B5C8" w14:textId="77777777" w:rsidTr="001C33D7">
        <w:trPr>
          <w:jc w:val="center"/>
        </w:trPr>
        <w:tc>
          <w:tcPr>
            <w:tcW w:w="624" w:type="dxa"/>
            <w:vAlign w:val="center"/>
          </w:tcPr>
          <w:p w14:paraId="020A012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54DC03F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17904AA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8C1307" w14:textId="1121F873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</w:t>
            </w:r>
            <w:r w:rsidR="00CD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«а»</w:t>
            </w:r>
          </w:p>
        </w:tc>
      </w:tr>
      <w:tr w:rsidR="00DF43E0" w:rsidRPr="00851A97" w14:paraId="26DF70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DC4830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76E2DD4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784F1EC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E5D284B" w14:textId="5F451A82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</w:t>
            </w:r>
            <w:r w:rsidR="00CD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«а»</w:t>
            </w:r>
          </w:p>
        </w:tc>
      </w:tr>
      <w:tr w:rsidR="00DF43E0" w:rsidRPr="00851A97" w14:paraId="14196602" w14:textId="77777777" w:rsidTr="001C33D7">
        <w:trPr>
          <w:jc w:val="center"/>
        </w:trPr>
        <w:tc>
          <w:tcPr>
            <w:tcW w:w="624" w:type="dxa"/>
            <w:vAlign w:val="center"/>
          </w:tcPr>
          <w:p w14:paraId="64FC305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39D6E6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04558A2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60A0CE5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DE220F2" w14:textId="77777777" w:rsidTr="001C33D7">
        <w:trPr>
          <w:jc w:val="center"/>
        </w:trPr>
        <w:tc>
          <w:tcPr>
            <w:tcW w:w="624" w:type="dxa"/>
            <w:vAlign w:val="center"/>
          </w:tcPr>
          <w:p w14:paraId="2D6B124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7FA7EB9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68056DC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520DA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51CD5618" w14:textId="77777777" w:rsidTr="001C33D7">
        <w:trPr>
          <w:jc w:val="center"/>
        </w:trPr>
        <w:tc>
          <w:tcPr>
            <w:tcW w:w="624" w:type="dxa"/>
            <w:vAlign w:val="center"/>
          </w:tcPr>
          <w:p w14:paraId="1716D1F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618283F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670C94C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8B3B90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501D2212" w14:textId="77777777" w:rsidTr="001C33D7">
        <w:trPr>
          <w:jc w:val="center"/>
        </w:trPr>
        <w:tc>
          <w:tcPr>
            <w:tcW w:w="624" w:type="dxa"/>
            <w:vAlign w:val="center"/>
          </w:tcPr>
          <w:p w14:paraId="4D6CC4C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60C64CB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32796E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795FD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35DCF23B" w14:textId="77777777" w:rsidTr="001C33D7">
        <w:trPr>
          <w:jc w:val="center"/>
        </w:trPr>
        <w:tc>
          <w:tcPr>
            <w:tcW w:w="624" w:type="dxa"/>
            <w:vAlign w:val="center"/>
          </w:tcPr>
          <w:p w14:paraId="08B0FE35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0914FFC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5A595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C5C23FA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681D31C" w14:textId="77777777" w:rsidTr="001C33D7">
        <w:trPr>
          <w:jc w:val="center"/>
        </w:trPr>
        <w:tc>
          <w:tcPr>
            <w:tcW w:w="624" w:type="dxa"/>
            <w:vAlign w:val="center"/>
          </w:tcPr>
          <w:p w14:paraId="7845950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07408D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1E83CF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1CED302" w14:textId="796EF59E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5F7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5F7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61DD56B4" w14:textId="77777777" w:rsidTr="001C33D7">
        <w:trPr>
          <w:jc w:val="center"/>
        </w:trPr>
        <w:tc>
          <w:tcPr>
            <w:tcW w:w="624" w:type="dxa"/>
            <w:vAlign w:val="center"/>
          </w:tcPr>
          <w:p w14:paraId="2D8CBBC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0B0C9C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DE1B66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720BA62" w14:textId="76358659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5F7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5F75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D9B1766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710B763C" w14:textId="77777777" w:rsidTr="001C33D7">
        <w:trPr>
          <w:jc w:val="center"/>
        </w:trPr>
        <w:tc>
          <w:tcPr>
            <w:tcW w:w="624" w:type="dxa"/>
            <w:vAlign w:val="center"/>
          </w:tcPr>
          <w:p w14:paraId="03542F81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7" w:type="dxa"/>
            <w:vAlign w:val="center"/>
          </w:tcPr>
          <w:p w14:paraId="4FAF21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0CB2B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05752AC" w14:textId="7E7000DC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393C362C" w14:textId="77777777" w:rsidTr="001C33D7">
        <w:trPr>
          <w:jc w:val="center"/>
        </w:trPr>
        <w:tc>
          <w:tcPr>
            <w:tcW w:w="624" w:type="dxa"/>
            <w:vAlign w:val="center"/>
          </w:tcPr>
          <w:p w14:paraId="5FC3CF42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7" w:type="dxa"/>
            <w:vAlign w:val="center"/>
          </w:tcPr>
          <w:p w14:paraId="75F313B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0948D75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A79AF05" w14:textId="712BC5EC" w:rsidR="00DF43E0" w:rsidRPr="005D5548" w:rsidRDefault="007C052A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98,29</w:t>
            </w:r>
          </w:p>
        </w:tc>
      </w:tr>
      <w:tr w:rsidR="00DF43E0" w:rsidRPr="00851A97" w14:paraId="77C7E91D" w14:textId="77777777" w:rsidTr="001C33D7">
        <w:trPr>
          <w:jc w:val="center"/>
        </w:trPr>
        <w:tc>
          <w:tcPr>
            <w:tcW w:w="624" w:type="dxa"/>
            <w:vAlign w:val="center"/>
          </w:tcPr>
          <w:p w14:paraId="55F70A47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01522CE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89124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33733B9" w14:textId="4C011151" w:rsidR="00DF43E0" w:rsidRPr="005D5548" w:rsidRDefault="007C052A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3E0" w:rsidRPr="00851A97" w14:paraId="3C962633" w14:textId="77777777" w:rsidTr="001C33D7">
        <w:trPr>
          <w:jc w:val="center"/>
        </w:trPr>
        <w:tc>
          <w:tcPr>
            <w:tcW w:w="624" w:type="dxa"/>
            <w:vAlign w:val="center"/>
          </w:tcPr>
          <w:p w14:paraId="4B47047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7E83D8B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231D01B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AD8072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292668FE" w14:textId="77777777" w:rsidTr="001C33D7">
        <w:trPr>
          <w:jc w:val="center"/>
        </w:trPr>
        <w:tc>
          <w:tcPr>
            <w:tcW w:w="624" w:type="dxa"/>
            <w:vAlign w:val="center"/>
          </w:tcPr>
          <w:p w14:paraId="6744489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41A2CA49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D373A2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ABE7F4C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1969EB5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A5355B4" w14:textId="17D05B65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B0219DF" w14:textId="77777777" w:rsidR="00115E16" w:rsidRPr="00115E16" w:rsidRDefault="00115E16" w:rsidP="006455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</w:t>
      </w:r>
      <w:r w:rsidR="00EB5AE6"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5E1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водоотведения</w:t>
      </w:r>
    </w:p>
    <w:p w14:paraId="6AA74565" w14:textId="77777777" w:rsidR="00115E16" w:rsidRPr="00115E16" w:rsidRDefault="00115E16" w:rsidP="00115E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отчетах об их исполнении</w:t>
      </w:r>
    </w:p>
    <w:p w14:paraId="2E1E152D" w14:textId="77777777" w:rsidR="00EB5AE6" w:rsidRPr="00DF43E0" w:rsidRDefault="00EB5AE6" w:rsidP="00C62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5679"/>
      </w:tblGrid>
      <w:tr w:rsidR="00EB5AE6" w:rsidRPr="00DF43E0" w14:paraId="663A3E10" w14:textId="77777777" w:rsidTr="009F3867">
        <w:trPr>
          <w:jc w:val="center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1F1EE3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0C580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14:paraId="0ED5B3F1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14:paraId="3764E284" w14:textId="77777777" w:rsidR="00963AF8" w:rsidRPr="00115E16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 </w:t>
            </w:r>
          </w:p>
          <w:p w14:paraId="3452C41C" w14:textId="77777777" w:rsidR="00EB5AE6" w:rsidRPr="00115E16" w:rsidRDefault="00EB5AE6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5AE6" w:rsidRPr="00DF43E0" w14:paraId="680BAE62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6BC81F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94513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14.11.2019 года №61</w:t>
            </w:r>
          </w:p>
        </w:tc>
      </w:tr>
      <w:tr w:rsidR="00115E16" w:rsidRPr="00DF43E0" w14:paraId="1360CAA7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DE68E" w14:textId="77777777" w:rsidR="00115E16" w:rsidRPr="009F3867" w:rsidRDefault="009F3867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3867">
              <w:rPr>
                <w:rFonts w:ascii="Times New Roman" w:hAnsi="Times New Roman" w:cs="Times New Roman"/>
                <w:sz w:val="24"/>
                <w:szCs w:val="24"/>
              </w:rPr>
              <w:t>ата корректировки инвестиционной программы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A037" w14:textId="77777777" w:rsidR="009F3867" w:rsidRPr="00115E16" w:rsidRDefault="009F3867" w:rsidP="009F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14:paraId="20F93486" w14:textId="77777777" w:rsidR="00115E16" w:rsidRPr="009F3867" w:rsidRDefault="009F3867" w:rsidP="009F3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F3867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EB5AE6" w:rsidRPr="00DF43E0" w14:paraId="3A5694A7" w14:textId="77777777" w:rsidTr="009F3867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4B3792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F99C7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40DB5AE9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14:paraId="3A3B718A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157F8D42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Привлечение средств бюджетных и внебюджетных источников (в том числе средств частных инвесторов, кредитных средств) для финансирования проектов </w:t>
            </w: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строительства и модернизации инфраструктуры водоснабжения и водоотведения.</w:t>
            </w:r>
          </w:p>
          <w:p w14:paraId="595AD373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0C6EBEA5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0F946795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Обес</w:t>
            </w:r>
            <w:r w:rsidR="00C27511" w:rsidRPr="00115E16">
              <w:rPr>
                <w:rFonts w:ascii="Times New Roman" w:hAnsi="Times New Roman"/>
                <w:color w:val="000000" w:themeColor="text1"/>
                <w:lang w:eastAsia="en-US"/>
              </w:rPr>
              <w:t>печение поэтапного переключения</w:t>
            </w: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 объектов жилого фонда и социальных объектов на закрытую систему горячего водоснабжения.</w:t>
            </w:r>
          </w:p>
          <w:p w14:paraId="4B5675FA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14:paraId="4EF8D029" w14:textId="77777777" w:rsidR="00EB5AE6" w:rsidRPr="00115E16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>Сан.Пин</w:t>
            </w:r>
            <w:proofErr w:type="spellEnd"/>
            <w:r w:rsidRPr="00115E16">
              <w:rPr>
                <w:rFonts w:ascii="Times New Roman" w:hAnsi="Times New Roman"/>
                <w:color w:val="000000" w:themeColor="text1"/>
                <w:lang w:eastAsia="en-US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EB5AE6" w:rsidRPr="00DF43E0" w14:paraId="7D367C93" w14:textId="77777777" w:rsidTr="009F3867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91A9C1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14:paraId="3D2A17D9" w14:textId="77777777" w:rsidR="00EB5AE6" w:rsidRPr="00115E16" w:rsidRDefault="00EB5AE6" w:rsidP="00AE7E8B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1A54B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14:paraId="758EF054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14:paraId="07A6CEAA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14:paraId="255304E2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14:paraId="7CEF239F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EB5AE6" w:rsidRPr="00DF43E0" w14:paraId="3F04F948" w14:textId="77777777" w:rsidTr="009F3867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56104F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Наименовани</w:t>
            </w:r>
            <w:r w:rsidR="00963AF8" w:rsidRPr="00115E16">
              <w:rPr>
                <w:rFonts w:ascii="Times New Roman" w:hAnsi="Times New Roman"/>
                <w:color w:val="000000" w:themeColor="text1"/>
              </w:rPr>
              <w:t xml:space="preserve">е органа исполнительной власти </w:t>
            </w:r>
            <w:r w:rsidRPr="00115E16">
              <w:rPr>
                <w:rFonts w:ascii="Times New Roman" w:hAnsi="Times New Roman"/>
                <w:color w:val="000000" w:themeColor="text1"/>
              </w:rPr>
              <w:t>субъекта</w:t>
            </w:r>
          </w:p>
          <w:p w14:paraId="36BC78BF" w14:textId="77777777" w:rsidR="00EB5AE6" w:rsidRPr="00115E16" w:rsidRDefault="00963AF8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Российской Федерации, утвердившего</w:t>
            </w:r>
            <w:r w:rsidR="00EB5AE6" w:rsidRPr="00115E16">
              <w:rPr>
                <w:rFonts w:ascii="Times New Roman" w:hAnsi="Times New Roman"/>
                <w:color w:val="000000" w:themeColor="text1"/>
              </w:rPr>
              <w:t xml:space="preserve"> инвестиционную</w:t>
            </w:r>
          </w:p>
          <w:p w14:paraId="77710D40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65699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EB5AE6" w:rsidRPr="00DF43E0" w14:paraId="6F3BF5DC" w14:textId="77777777" w:rsidTr="009F3867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C26DC" w14:textId="287BEA6A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>Организация контроля над реализацией Программы (заказчик)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B8862" w14:textId="77777777" w:rsidR="00EB5AE6" w:rsidRPr="00115E16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5E16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EB5AE6" w:rsidRPr="00DF43E0" w14:paraId="535D314C" w14:textId="77777777" w:rsidTr="009F3867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53E617" w14:textId="0C7BA77B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Сроки начала и окончания реализации инвестиционной</w:t>
            </w:r>
          </w:p>
          <w:p w14:paraId="2FAEF339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 xml:space="preserve">программы           </w:t>
            </w:r>
          </w:p>
          <w:p w14:paraId="65B596A4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260EF9E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14:paraId="5BD5324D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CF78CC4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FE00F0C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AE2304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 xml:space="preserve">Общая стоимость ИП 2019-2024 гг.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821A43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14:paraId="1A362C99" w14:textId="1E85E119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 – 2020-2022</w:t>
            </w:r>
            <w:r w:rsidR="0031006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A22E1">
              <w:rPr>
                <w:rFonts w:ascii="Times New Roman" w:hAnsi="Times New Roman"/>
                <w:color w:val="000000" w:themeColor="text1"/>
              </w:rPr>
              <w:t>годы</w:t>
            </w:r>
          </w:p>
          <w:p w14:paraId="2B599C29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III</w:t>
            </w:r>
            <w:r w:rsidRPr="009A22E1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14:paraId="27C8A72D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14:paraId="57C2361C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2020 год – 121185,00 тыс. руб.</w:t>
            </w:r>
          </w:p>
          <w:p w14:paraId="50A2C0AD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2021 год – 195611,00 тыс. руб.</w:t>
            </w:r>
          </w:p>
          <w:p w14:paraId="0EC68F9B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2022 год – 287242,00 тыс. руб.</w:t>
            </w:r>
          </w:p>
          <w:p w14:paraId="727FF038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2023 год – 531662,00 тыс. руб.</w:t>
            </w:r>
          </w:p>
          <w:p w14:paraId="312F760D" w14:textId="77777777" w:rsidR="00EB5AE6" w:rsidRPr="009A22E1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A22E1">
              <w:rPr>
                <w:rFonts w:ascii="Times New Roman" w:hAnsi="Times New Roman"/>
                <w:color w:val="000000" w:themeColor="text1"/>
              </w:rPr>
              <w:t>2024 год – 538637,00 тыс. руб.</w:t>
            </w:r>
          </w:p>
          <w:p w14:paraId="04D0A52C" w14:textId="4B193078" w:rsidR="00EB5AE6" w:rsidRPr="009A22E1" w:rsidRDefault="00310067" w:rsidP="0031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  <w:r w:rsidR="00EB5AE6" w:rsidRPr="009A22E1">
              <w:rPr>
                <w:rFonts w:ascii="Times New Roman" w:hAnsi="Times New Roman"/>
                <w:color w:val="000000" w:themeColor="text1"/>
              </w:rPr>
              <w:t>1685637,00 тыс. руб.</w:t>
            </w:r>
          </w:p>
        </w:tc>
      </w:tr>
    </w:tbl>
    <w:p w14:paraId="3938FFCF" w14:textId="77777777" w:rsidR="00AE7E8B" w:rsidRPr="00DF43E0" w:rsidRDefault="00AE7E8B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14:paraId="5ABA81D0" w14:textId="77777777" w:rsidR="00EB5AE6" w:rsidRPr="00BA1145" w:rsidRDefault="00EB5AE6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 w:rsidRPr="00BA1145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3"/>
        <w:gridCol w:w="1787"/>
      </w:tblGrid>
      <w:tr w:rsidR="0087600A" w:rsidRPr="00DF43E0" w14:paraId="02E81400" w14:textId="77777777" w:rsidTr="005B20E8">
        <w:trPr>
          <w:trHeight w:val="600"/>
          <w:jc w:val="center"/>
        </w:trPr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12EBB1" w14:textId="77777777" w:rsidR="0087600A" w:rsidRPr="00523774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14:paraId="30E8CB0E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23774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C2A52F" w14:textId="77777777" w:rsidR="0087600A" w:rsidRPr="00DF43E0" w:rsidRDefault="0087600A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 утверждено на весь период реализации ИП, тыс. руб.</w:t>
            </w:r>
          </w:p>
        </w:tc>
      </w:tr>
      <w:tr w:rsidR="0087600A" w:rsidRPr="00DF43E0" w14:paraId="1E43CFAC" w14:textId="77777777" w:rsidTr="005B20E8">
        <w:trPr>
          <w:trHeight w:val="400"/>
          <w:jc w:val="center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53E8B8" w14:textId="5539F913" w:rsidR="0087600A" w:rsidRDefault="0087600A" w:rsidP="00523774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A1145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сетей в правобережной части города, с устранением </w:t>
            </w:r>
            <w:proofErr w:type="spellStart"/>
            <w:r w:rsidRPr="00BA1145">
              <w:rPr>
                <w:rFonts w:ascii="Times New Roman" w:hAnsi="Times New Roman"/>
                <w:color w:val="000000" w:themeColor="text1"/>
                <w:lang w:eastAsia="en-US"/>
              </w:rPr>
              <w:t>контруклонов</w:t>
            </w:r>
            <w:proofErr w:type="spellEnd"/>
            <w:r w:rsidRPr="00BA1145">
              <w:rPr>
                <w:rFonts w:ascii="Times New Roman" w:hAnsi="Times New Roman"/>
                <w:color w:val="000000" w:themeColor="text1"/>
                <w:lang w:eastAsia="en-US"/>
              </w:rPr>
              <w:t xml:space="preserve"> (</w:t>
            </w:r>
            <w:r w:rsidRPr="00BA114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A1145"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 w:rsidRPr="00BA114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A1145"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14:paraId="5A138E78" w14:textId="77777777" w:rsidR="0087600A" w:rsidRDefault="0087600A" w:rsidP="00523774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 w:rsidRPr="009E2520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 w:rsidRPr="009E2520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14:paraId="3B4D8835" w14:textId="2C15292B" w:rsidR="0087600A" w:rsidRDefault="0087600A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(</w:t>
            </w:r>
            <w:r w:rsidRPr="009E2520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 w:rsidRPr="009E2520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  <w:p w14:paraId="286F2156" w14:textId="5A6D9CD6" w:rsidR="0087600A" w:rsidRPr="00B47F38" w:rsidRDefault="0087600A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 xml:space="preserve">Текущий ремонт канализационных колодцев 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(замена стандартных люков на люки с запирающимся устройством</w:t>
            </w:r>
            <w:r w:rsidRPr="00B47F38">
              <w:rPr>
                <w:rFonts w:ascii="Times New Roman" w:hAnsi="Times New Roman"/>
                <w:color w:val="000000" w:themeColor="text1"/>
                <w:lang w:eastAsia="en-US"/>
              </w:rPr>
              <w:t>), в том числе Правобережный квартал.</w:t>
            </w:r>
          </w:p>
          <w:p w14:paraId="4A5EB00A" w14:textId="3610FF36" w:rsidR="0087600A" w:rsidRDefault="0087600A" w:rsidP="009E2520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(автомобиль «Манипулятор», каналопромывочная</w:t>
            </w:r>
            <w:r w:rsidR="00861DD9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9E2520">
              <w:rPr>
                <w:rFonts w:ascii="Times New Roman" w:hAnsi="Times New Roman"/>
                <w:color w:val="000000" w:themeColor="text1"/>
                <w:lang w:eastAsia="en-US"/>
              </w:rPr>
              <w:t>установка) в целях повышения экологической эффективности, достижения показателей надежности, качества и энергоэффективности</w:t>
            </w:r>
          </w:p>
          <w:p w14:paraId="2D945AA2" w14:textId="77777777" w:rsidR="0087600A" w:rsidRDefault="0087600A" w:rsidP="007676F8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76F8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ограждением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территории</w:t>
            </w:r>
          </w:p>
          <w:p w14:paraId="2F65BB04" w14:textId="77777777" w:rsidR="0087600A" w:rsidRDefault="0087600A" w:rsidP="002A42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CC44AD6" w14:textId="77777777" w:rsidR="0087600A" w:rsidRDefault="0087600A" w:rsidP="002A42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177F166" w14:textId="77777777" w:rsidR="0087600A" w:rsidRDefault="0087600A" w:rsidP="002A42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74A10F" w14:textId="77777777" w:rsidR="0087600A" w:rsidRPr="002A42E3" w:rsidRDefault="0087600A" w:rsidP="002A42E3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2538F78" w14:textId="77777777" w:rsidR="0087600A" w:rsidRDefault="0087600A" w:rsidP="002A42E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A42E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</w:t>
            </w:r>
          </w:p>
          <w:p w14:paraId="3AB3D253" w14:textId="77777777" w:rsidR="0087600A" w:rsidRDefault="0087600A" w:rsidP="00CB474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B474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Завершение строительства напорного коллектора по ул. </w:t>
            </w:r>
            <w:proofErr w:type="spellStart"/>
            <w:r w:rsidRPr="00CB4742">
              <w:rPr>
                <w:rFonts w:ascii="Times New Roman" w:hAnsi="Times New Roman"/>
                <w:color w:val="000000" w:themeColor="text1"/>
                <w:lang w:eastAsia="en-US"/>
              </w:rPr>
              <w:t>Каа-Хем</w:t>
            </w:r>
            <w:proofErr w:type="spellEnd"/>
            <w:r w:rsidRPr="00CB4742">
              <w:rPr>
                <w:rFonts w:ascii="Times New Roman" w:hAnsi="Times New Roman"/>
                <w:color w:val="000000" w:themeColor="text1"/>
                <w:lang w:eastAsia="en-US"/>
              </w:rPr>
              <w:t xml:space="preserve"> (КНС-4)</w:t>
            </w:r>
          </w:p>
          <w:p w14:paraId="1F988AED" w14:textId="77777777" w:rsidR="0087600A" w:rsidRDefault="0087600A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04C1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</w:t>
            </w:r>
          </w:p>
          <w:p w14:paraId="3A167898" w14:textId="77777777" w:rsidR="0087600A" w:rsidRDefault="0087600A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04C16"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14:paraId="0B1D3889" w14:textId="77777777" w:rsidR="0087600A" w:rsidRDefault="0087600A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B0EA706" w14:textId="77777777" w:rsidR="0087600A" w:rsidRDefault="0087600A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C2A876A" w14:textId="77777777" w:rsidR="0087600A" w:rsidRPr="00C659DE" w:rsidRDefault="0087600A" w:rsidP="00C659DE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99DFA1" w14:textId="77777777" w:rsidR="0087600A" w:rsidRDefault="0087600A" w:rsidP="00104C16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04C16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104C1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Центрального храмового комплекса по ул. Московская</w:t>
            </w:r>
          </w:p>
          <w:p w14:paraId="5824C92D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водоотведения на проезжей части автомобильных дорог г. Кызыла</w:t>
            </w:r>
          </w:p>
          <w:p w14:paraId="1646AB33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14:paraId="302293ED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  <w:p w14:paraId="3991C11E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  <w:p w14:paraId="27AA6375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водоотведения для подключения МБОУ СОШ №12</w:t>
            </w:r>
          </w:p>
          <w:p w14:paraId="4EB644E3" w14:textId="77777777" w:rsidR="0087600A" w:rsidRDefault="0087600A" w:rsidP="005E6D12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E6D1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  <w:p w14:paraId="417D99F2" w14:textId="77777777" w:rsidR="0087600A" w:rsidRDefault="0087600A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4E1C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14:paraId="0A87BED2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4B032F7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69FFBCE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28BF205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DD057AC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C0419F" w14:textId="77777777" w:rsidR="0087600A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A23CF8" w14:textId="77777777" w:rsidR="0087600A" w:rsidRPr="00654E1C" w:rsidRDefault="0087600A" w:rsidP="00654E1C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9099F28" w14:textId="77777777" w:rsidR="0087600A" w:rsidRDefault="0087600A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4E1C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сетей водоотведения микрорайона «Спутник» квартал №№ 3,4</w:t>
            </w:r>
          </w:p>
          <w:p w14:paraId="212B89B0" w14:textId="77777777" w:rsidR="0087600A" w:rsidRDefault="0087600A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4E1C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  <w:p w14:paraId="1E4DFBB5" w14:textId="77777777" w:rsidR="0087600A" w:rsidRDefault="0087600A" w:rsidP="00654E1C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4E1C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Детского сада для детей с ограниченными возможностями </w:t>
            </w:r>
            <w:r w:rsidRPr="00654E1C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микрорайон «Спутник» по ул. Полигонная</w:t>
            </w:r>
          </w:p>
          <w:p w14:paraId="30BE0F45" w14:textId="77777777" w:rsidR="0087600A" w:rsidRDefault="0087600A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979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Центра культурного развития микрорайон «Спутник» по ул. Полигонная</w:t>
            </w:r>
          </w:p>
          <w:p w14:paraId="065C8C9B" w14:textId="77777777" w:rsidR="0087600A" w:rsidRDefault="0087600A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979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17 жилых домов микрорайон «Спутник» по ул. Полигонная</w:t>
            </w:r>
          </w:p>
          <w:p w14:paraId="278AD52D" w14:textId="77777777" w:rsidR="0087600A" w:rsidRDefault="0087600A" w:rsidP="002979D3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979D3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водозабора для очистных сооружений ул. </w:t>
            </w:r>
            <w:proofErr w:type="spellStart"/>
            <w:r w:rsidRPr="002979D3">
              <w:rPr>
                <w:rFonts w:ascii="Times New Roman" w:hAnsi="Times New Roman"/>
                <w:color w:val="000000" w:themeColor="text1"/>
                <w:lang w:eastAsia="en-US"/>
              </w:rPr>
              <w:t>Новомостовая</w:t>
            </w:r>
            <w:proofErr w:type="spellEnd"/>
          </w:p>
          <w:p w14:paraId="1420E209" w14:textId="77777777" w:rsidR="0087600A" w:rsidRDefault="0087600A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8C4012" w14:textId="77777777" w:rsidR="0087600A" w:rsidRPr="00091AB1" w:rsidRDefault="0087600A" w:rsidP="00091AB1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B82D359" w14:textId="77777777" w:rsidR="0087600A" w:rsidRDefault="0087600A" w:rsidP="00091AB1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91AB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«Московский»</w:t>
            </w:r>
          </w:p>
          <w:p w14:paraId="24F2CAE3" w14:textId="77777777" w:rsidR="0087600A" w:rsidRDefault="0087600A" w:rsidP="00091AB1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91AB1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</w:t>
            </w:r>
            <w:proofErr w:type="spellStart"/>
            <w:r w:rsidRPr="00091AB1">
              <w:rPr>
                <w:rFonts w:ascii="Times New Roman" w:hAnsi="Times New Roman"/>
                <w:color w:val="000000" w:themeColor="text1"/>
                <w:lang w:eastAsia="en-US"/>
              </w:rPr>
              <w:t>Монгун</w:t>
            </w:r>
            <w:proofErr w:type="spellEnd"/>
            <w:r w:rsidRPr="00091AB1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14:paraId="115E19DE" w14:textId="77777777" w:rsidR="0087600A" w:rsidRPr="00F33B84" w:rsidRDefault="0087600A" w:rsidP="00F33B84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213245A" w14:textId="77777777" w:rsidR="0087600A" w:rsidRPr="00091AB1" w:rsidRDefault="0087600A" w:rsidP="00091AB1">
            <w:pPr>
              <w:pStyle w:val="ab"/>
              <w:numPr>
                <w:ilvl w:val="0"/>
                <w:numId w:val="18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ind w:left="341" w:hanging="284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общеобразовательной школы по ул. Бай-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Хаакская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 825 мест</w:t>
            </w:r>
          </w:p>
        </w:tc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66E35" w14:textId="77777777" w:rsidR="0087600A" w:rsidRPr="00523774" w:rsidRDefault="0087600A" w:rsidP="0052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15 100,00</w:t>
            </w:r>
          </w:p>
          <w:p w14:paraId="5B9EB51A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2969C14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6EEB237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E37A0B3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71CE02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9CEF115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3039B15" w14:textId="77777777" w:rsidR="0087600A" w:rsidRPr="009E2520" w:rsidRDefault="0087600A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26 800,00</w:t>
            </w:r>
          </w:p>
          <w:p w14:paraId="5C61300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77D17C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505D17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B42519F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A4216DA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4739E15" w14:textId="77777777" w:rsidR="0087600A" w:rsidRPr="009E2520" w:rsidRDefault="0087600A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26 171,00</w:t>
            </w:r>
          </w:p>
          <w:p w14:paraId="72847341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E466678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4DD5EC2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2D05BFF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E660D58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C1ABC4B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8B63C1F" w14:textId="77777777" w:rsidR="0087600A" w:rsidRPr="009E2520" w:rsidRDefault="0087600A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E2520">
              <w:rPr>
                <w:rFonts w:ascii="Times New Roman" w:hAnsi="Times New Roman"/>
                <w:color w:val="000000" w:themeColor="text1"/>
              </w:rPr>
              <w:t>,00</w:t>
            </w:r>
          </w:p>
          <w:p w14:paraId="122D57EB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092800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F457197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662395C7" w14:textId="77777777" w:rsidR="0087600A" w:rsidRPr="00B47F38" w:rsidRDefault="0087600A" w:rsidP="00B4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0,090</w:t>
            </w:r>
          </w:p>
          <w:p w14:paraId="7E35F105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66C4513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2A2D84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C4FBE56" w14:textId="77777777" w:rsidR="0087600A" w:rsidRPr="009E2520" w:rsidRDefault="0087600A" w:rsidP="009E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28 000,00</w:t>
            </w:r>
          </w:p>
          <w:p w14:paraId="0A45B8F8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FD5BFC3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62A622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30327A4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B14730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5A8DB313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91BD08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0B1B5862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331A67D1" w14:textId="77777777" w:rsidR="0087600A" w:rsidRPr="002A42E3" w:rsidRDefault="0087600A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65 000,00</w:t>
            </w:r>
          </w:p>
          <w:p w14:paraId="170D89F4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7D7224F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1F01E577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14:paraId="26CCBAE8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2B245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D1E9B3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A364761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F5D346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AEFC13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093D65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E85130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237A40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B9C41A8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48FD52D" w14:textId="77777777" w:rsidR="0087600A" w:rsidRPr="002A42E3" w:rsidRDefault="0087600A" w:rsidP="002A4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42E3">
              <w:rPr>
                <w:rFonts w:ascii="Times New Roman" w:hAnsi="Times New Roman"/>
                <w:color w:val="000000" w:themeColor="text1"/>
              </w:rPr>
              <w:t>173 916,00</w:t>
            </w:r>
          </w:p>
          <w:p w14:paraId="0CF1DEAA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5F7E5E4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23B3645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49DB1C2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20B93E44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96789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09C1F8E" w14:textId="77777777" w:rsidR="0087600A" w:rsidRPr="00104C16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152 863,00</w:t>
            </w:r>
          </w:p>
          <w:p w14:paraId="50734C26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23D252B" w14:textId="77777777" w:rsidR="0087600A" w:rsidRDefault="0087600A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C7DAE2" w14:textId="77777777" w:rsidR="0087600A" w:rsidRPr="00104C16" w:rsidRDefault="0087600A" w:rsidP="00104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21 300,00</w:t>
            </w:r>
          </w:p>
          <w:p w14:paraId="4424D81C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4837300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1DFB61E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E5A850D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41AF09A2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4C16">
              <w:rPr>
                <w:rFonts w:ascii="Times New Roman" w:hAnsi="Times New Roman"/>
                <w:color w:val="000000" w:themeColor="text1"/>
              </w:rPr>
              <w:t>1 818,00</w:t>
            </w:r>
          </w:p>
          <w:p w14:paraId="73115162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6C0C04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15F98E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13790D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217D7F8" w14:textId="77777777" w:rsidR="0087600A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C4FC52" w14:textId="77777777" w:rsidR="0087600A" w:rsidRPr="00104C16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2 195,00</w:t>
            </w:r>
          </w:p>
          <w:p w14:paraId="2B10843F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AE300A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C75D097" w14:textId="77777777" w:rsidR="0087600A" w:rsidRPr="00DF43E0" w:rsidRDefault="0087600A" w:rsidP="005B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ED00C59" w14:textId="77777777" w:rsidR="0087600A" w:rsidRPr="005E6D12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800,00</w:t>
            </w:r>
          </w:p>
          <w:p w14:paraId="5E765D7D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ED7639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DD658A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5D8D2A49" w14:textId="77777777" w:rsidR="0087600A" w:rsidRPr="005E6D12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24 513,00</w:t>
            </w:r>
          </w:p>
          <w:p w14:paraId="0B9C137B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7DA40ACE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93F78B9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3071CA9" w14:textId="77777777" w:rsidR="0087600A" w:rsidRPr="005E6D12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E355DD" w14:textId="77777777" w:rsidR="0087600A" w:rsidRPr="00DF43E0" w:rsidRDefault="0087600A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12 931,00</w:t>
            </w:r>
          </w:p>
          <w:p w14:paraId="5661CA4A" w14:textId="77777777" w:rsidR="0087600A" w:rsidRPr="00DF43E0" w:rsidRDefault="0087600A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009A4BE8" w14:textId="77777777" w:rsidR="0087600A" w:rsidRPr="00DF43E0" w:rsidRDefault="0087600A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3A5EC0A6" w14:textId="77777777" w:rsidR="0087600A" w:rsidRPr="005E6D12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0117114" w14:textId="77777777" w:rsidR="0087600A" w:rsidRPr="005E6D12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6D12">
              <w:rPr>
                <w:rFonts w:ascii="Times New Roman" w:hAnsi="Times New Roman"/>
                <w:color w:val="000000" w:themeColor="text1"/>
              </w:rPr>
              <w:t>4 557,00</w:t>
            </w:r>
          </w:p>
          <w:p w14:paraId="182BEA3A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7C5845E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F73E710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C740D48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2E4D09" w14:textId="77777777" w:rsidR="0087600A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3 200,00</w:t>
            </w:r>
          </w:p>
          <w:p w14:paraId="4A4E2FDB" w14:textId="77777777" w:rsidR="0087600A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8EB961" w14:textId="77777777" w:rsidR="0087600A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6A8964" w14:textId="77777777" w:rsidR="0087600A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25A249" w14:textId="77777777" w:rsidR="0087600A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CFA602" w14:textId="77777777" w:rsidR="0087600A" w:rsidRPr="005E6D12" w:rsidRDefault="0087600A" w:rsidP="005E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9 818,00</w:t>
            </w:r>
          </w:p>
          <w:p w14:paraId="4B206C40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5E59EB4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50635DC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A4D03ED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9C6E1F" w14:textId="77777777" w:rsidR="0087600A" w:rsidRPr="00654E1C" w:rsidRDefault="0087600A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7 846,30</w:t>
            </w:r>
          </w:p>
          <w:p w14:paraId="673958A0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09E943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D4681D5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4EFC80F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DDAAEB5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96D25A0" w14:textId="77777777" w:rsidR="0087600A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B495D17" w14:textId="77777777" w:rsidR="0087600A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8851FC2" w14:textId="77777777" w:rsidR="0087600A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203E9B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0E6DB8" w14:textId="77777777" w:rsidR="0087600A" w:rsidRPr="00654E1C" w:rsidRDefault="0087600A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496 984,00</w:t>
            </w:r>
          </w:p>
          <w:p w14:paraId="2A93E22B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58598D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670261B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7728FE9" w14:textId="77777777" w:rsidR="0087600A" w:rsidRPr="00654E1C" w:rsidRDefault="0087600A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28 660,00</w:t>
            </w:r>
          </w:p>
          <w:p w14:paraId="210796AB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B2BDA5D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C64FD20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94F7835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8C38350" w14:textId="77777777" w:rsidR="0087600A" w:rsidRPr="00654E1C" w:rsidRDefault="0087600A" w:rsidP="00654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E1C">
              <w:rPr>
                <w:rFonts w:ascii="Times New Roman" w:hAnsi="Times New Roman"/>
                <w:color w:val="000000" w:themeColor="text1"/>
              </w:rPr>
              <w:t>4 554,60</w:t>
            </w:r>
          </w:p>
          <w:p w14:paraId="6F9169C7" w14:textId="77777777" w:rsidR="0087600A" w:rsidRPr="00DF43E0" w:rsidRDefault="0087600A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3893EFB4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E5FA256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5E37DD4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135F1DE3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430A4835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8102AD" w14:textId="77777777" w:rsidR="0087600A" w:rsidRDefault="0087600A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7C50967D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79D3">
              <w:rPr>
                <w:rFonts w:ascii="Times New Roman" w:hAnsi="Times New Roman"/>
                <w:color w:val="000000" w:themeColor="text1"/>
              </w:rPr>
              <w:t>653,60</w:t>
            </w:r>
          </w:p>
          <w:p w14:paraId="3AAA2C20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6BA510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5A81DB3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D88090F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D064A9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15 938,40</w:t>
            </w:r>
          </w:p>
          <w:p w14:paraId="53B26390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DA25FAE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3D8448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808918E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C4AE6E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8 000,00</w:t>
            </w:r>
          </w:p>
          <w:p w14:paraId="7364947D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4A17A37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DA8517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30BFF6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4411CE7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489 548,10</w:t>
            </w:r>
          </w:p>
          <w:p w14:paraId="60FEB045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BD258E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4566DEF" w14:textId="77777777" w:rsidR="0087600A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C45040" w14:textId="77777777" w:rsidR="0087600A" w:rsidRPr="00091AB1" w:rsidRDefault="0087600A" w:rsidP="002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64 020,20</w:t>
            </w:r>
          </w:p>
        </w:tc>
      </w:tr>
    </w:tbl>
    <w:p w14:paraId="2A82CBAF" w14:textId="77777777" w:rsidR="00F4703B" w:rsidRPr="00DF43E0" w:rsidRDefault="00F4703B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76CCB603" w14:textId="77777777" w:rsidR="00E863ED" w:rsidRPr="00DF43E0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266F8F32" w14:textId="77777777" w:rsidR="00E863ED" w:rsidRPr="00DF43E0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6EABE2EF" w14:textId="4EE69899" w:rsidR="004944C7" w:rsidRDefault="004944C7" w:rsidP="004944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7F78F4C7" w14:textId="77777777" w:rsidR="004944C7" w:rsidRDefault="004944C7" w:rsidP="004944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14:paraId="532DEE79" w14:textId="77777777" w:rsidR="004944C7" w:rsidRDefault="004944C7" w:rsidP="004944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 xml:space="preserve">Внесение изменений в инвестиционную программу от 17.12.2024 года (Приказ Мин. ЖКХ РТ №71-ОД) </w:t>
      </w:r>
    </w:p>
    <w:tbl>
      <w:tblPr>
        <w:tblStyle w:val="a7"/>
        <w:tblW w:w="14830" w:type="dxa"/>
        <w:tblLook w:val="04A0" w:firstRow="1" w:lastRow="0" w:firstColumn="1" w:lastColumn="0" w:noHBand="0" w:noVBand="1"/>
      </w:tblPr>
      <w:tblGrid>
        <w:gridCol w:w="497"/>
        <w:gridCol w:w="3751"/>
        <w:gridCol w:w="2072"/>
        <w:gridCol w:w="1334"/>
        <w:gridCol w:w="1116"/>
        <w:gridCol w:w="1236"/>
        <w:gridCol w:w="1236"/>
        <w:gridCol w:w="1236"/>
        <w:gridCol w:w="1116"/>
        <w:gridCol w:w="1236"/>
      </w:tblGrid>
      <w:tr w:rsidR="004944C7" w14:paraId="263A8B8D" w14:textId="77777777" w:rsidTr="004944C7">
        <w:trPr>
          <w:cantSplit/>
          <w:trHeight w:val="2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27758" w14:textId="77777777" w:rsidR="004944C7" w:rsidRDefault="004944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по утв. ИП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2736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1DF4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397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План,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944C7" w14:paraId="774D29BE" w14:textId="77777777" w:rsidTr="004944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75F1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098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7373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2EA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Общая стоимость 2019-2024 гг.,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E035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т.ч. по годам</w:t>
            </w:r>
          </w:p>
        </w:tc>
      </w:tr>
      <w:tr w:rsidR="004944C7" w14:paraId="243F1E1C" w14:textId="77777777" w:rsidTr="004944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4BB7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8AF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2F6B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00A6" w14:textId="77777777" w:rsidR="004944C7" w:rsidRDefault="004944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5E8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 август-декабрь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3ACF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F5C3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F628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ED6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7D93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4944C7" w14:paraId="1D49C0F4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A5F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BF3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9761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8FA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48AA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4D10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5E92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EF9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7F8B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BF5B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4944C7" w14:paraId="40FAC5AB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21A4" w14:textId="5796F218" w:rsidR="004944C7" w:rsidRDefault="0063025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="004944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="004944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89F" w14:textId="77777777" w:rsidR="004944C7" w:rsidRDefault="004944C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Городские сети водоотведения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FA6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2C8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877140,00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79D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847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120385,00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4E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148753,00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46F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123482,00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D11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34524,00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4B4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438696,00</w:t>
            </w:r>
          </w:p>
        </w:tc>
      </w:tr>
      <w:tr w:rsidR="004944C7" w14:paraId="67F25A3A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EC7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EA71" w14:textId="77777777" w:rsidR="004944C7" w:rsidRDefault="004944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E85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352C7C9E" w14:textId="77777777" w:rsidR="004944C7" w:rsidRDefault="004944C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D3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2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98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B3A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A0D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1D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40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7727443B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454D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90D5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(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0DF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14:paraId="6B0F874B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F7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C0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4A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D7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2E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27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D7A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25B59706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783B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3F61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в целях повышения экологической эффективности, достижения показателей надежности, качества и энергоэффективности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652C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296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BEF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1E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539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A6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61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EC7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1B411316" w14:textId="77777777" w:rsidTr="004944C7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9134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516E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ограждением территории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C520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202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AB7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7E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E78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F2E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30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BD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3D1DED13" w14:textId="77777777" w:rsidTr="004944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D83" w14:textId="77777777" w:rsidR="004944C7" w:rsidRDefault="004944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8F1B" w14:textId="77777777" w:rsidR="004944C7" w:rsidRDefault="004944C7">
            <w:pPr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FAD0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F1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33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D3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8C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34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03A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25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5256,00</w:t>
            </w:r>
          </w:p>
        </w:tc>
      </w:tr>
      <w:tr w:rsidR="004944C7" w14:paraId="6F14AED8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CEF7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423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КНС-1,2,3,5,6,7 с диспетчеризацией и техническим переоснащением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945A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F0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3A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90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542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657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70A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7A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668CD0B2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7443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631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напорного коллектора по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eastAsia="en-US"/>
              </w:rPr>
              <w:t>Каа-Хем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(КНС-4)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BD6D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A96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106155,00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39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9A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62863,00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F63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43292,00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923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13D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8E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2C01E424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22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2A8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застройки по ул. Иркутская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484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893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FFB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FFE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B34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ED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2B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DF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42418868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086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E68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0A93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651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273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68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A4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3F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D0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B3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7B5FDEDE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C3B0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2D7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Центрального храмового комплекса по ул. Московская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34CD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53C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885A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DD9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9C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F2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36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9E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0044AE02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F232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245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4D31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F9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24513,00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31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CCE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539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14710,00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9D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B7F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09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0B2561C7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2019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40B8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857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5F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12931,00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84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0A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12931,00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CA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54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45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D5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39A09E9C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D859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ABFF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0B10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2BD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EC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366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9F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C7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FF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9A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0E47C371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B90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DBCD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FDF3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08C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884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997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132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CAA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E6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B8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33FD5760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87C3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2925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A18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9C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9818,00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F0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33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1775,00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33C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8043,00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5D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7E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95E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5096E48C" w14:textId="77777777" w:rsidTr="004944C7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325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10B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CB39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4DC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7846,00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BAA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FC0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99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3864,00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744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3983,00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C3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DB0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60E0AE3C" w14:textId="77777777" w:rsidTr="004944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C43" w14:textId="77777777" w:rsidR="004944C7" w:rsidRDefault="004944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2B" w14:textId="77777777" w:rsidR="004944C7" w:rsidRDefault="004944C7">
            <w:pPr>
              <w:rPr>
                <w:rFonts w:ascii="Times New Roman" w:eastAsia="Times New Roman" w:hAnsi="Times New Roman" w:cs="Calibri"/>
                <w:color w:val="000000" w:themeColor="text1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E91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D7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669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344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81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FD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29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52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6BAF191B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3A2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D8A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наружных магистральных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сетей водоотведения микрорайона «Спутник» квартал №№ 3,4 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(1-ый этап)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B01C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81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38170,00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32A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B5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9B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79FF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9926,00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2A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28210,00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6B7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34,00</w:t>
            </w:r>
          </w:p>
        </w:tc>
      </w:tr>
      <w:tr w:rsidR="004944C7" w14:paraId="723A5687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0417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B3C1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E54D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B44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AF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8E2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A2B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7087,00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3C4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21573,00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58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E3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4C7" w14:paraId="52880504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629E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EB0" w14:textId="77777777" w:rsidR="004944C7" w:rsidRDefault="004944C7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«Полигонный»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373B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E7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64586,00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E2E6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1F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3A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F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D0E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567,00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6D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64019,00</w:t>
            </w:r>
          </w:p>
        </w:tc>
      </w:tr>
      <w:tr w:rsidR="004944C7" w14:paraId="66D0D952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40EC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68BC" w14:textId="77777777" w:rsidR="004944C7" w:rsidRDefault="004944C7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«Иркутский»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DAF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0FF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615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7FA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CA0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705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AB1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43E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12721,00</w:t>
            </w:r>
          </w:p>
        </w:tc>
      </w:tr>
      <w:tr w:rsidR="004944C7" w14:paraId="543F1782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07E9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FC8" w14:textId="77777777" w:rsidR="004944C7" w:rsidRDefault="004944C7">
            <w:pPr>
              <w:pStyle w:val="ConsPlusNormal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Строительство сетей водоотведения микрорайона «Преображенский»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0221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7D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356667,00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B32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C7AC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AB9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1D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8EB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2A9A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356667,00</w:t>
            </w:r>
          </w:p>
        </w:tc>
      </w:tr>
      <w:tr w:rsidR="004944C7" w14:paraId="2FE33BF7" w14:textId="77777777" w:rsidTr="004944C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D99" w14:textId="77777777" w:rsidR="004944C7" w:rsidRDefault="004944C7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21E" w14:textId="77777777" w:rsidR="004944C7" w:rsidRDefault="004944C7">
            <w:pPr>
              <w:pStyle w:val="ConsPlusNormal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водоотведения для исполнения обязательств по договорам технологического присоединения (административное здание Прокуратуры по ул. Кочетова, магазин Водолей по ул. Дружбы, д.55).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B0D4" w14:textId="77777777" w:rsidR="004944C7" w:rsidRDefault="00494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9D3E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207A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0B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AEB3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E39D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F08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694,00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B617" w14:textId="77777777" w:rsidR="004944C7" w:rsidRDefault="004944C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56AFBC" w14:textId="77777777" w:rsidR="00B820B8" w:rsidRPr="00DF43E0" w:rsidRDefault="00B820B8" w:rsidP="00B820B8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820B8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61C5" w14:textId="77777777" w:rsidR="00EA3097" w:rsidRDefault="00EA3097" w:rsidP="000C551B">
      <w:pPr>
        <w:spacing w:after="0" w:line="240" w:lineRule="auto"/>
      </w:pPr>
      <w:r>
        <w:separator/>
      </w:r>
    </w:p>
  </w:endnote>
  <w:endnote w:type="continuationSeparator" w:id="0">
    <w:p w14:paraId="4D721594" w14:textId="77777777" w:rsidR="00EA3097" w:rsidRDefault="00EA3097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0A69" w14:textId="77777777" w:rsidR="00EA3097" w:rsidRDefault="00EA3097" w:rsidP="000C551B">
      <w:pPr>
        <w:spacing w:after="0" w:line="240" w:lineRule="auto"/>
      </w:pPr>
      <w:r>
        <w:separator/>
      </w:r>
    </w:p>
  </w:footnote>
  <w:footnote w:type="continuationSeparator" w:id="0">
    <w:p w14:paraId="65CE0884" w14:textId="77777777" w:rsidR="00EA3097" w:rsidRDefault="00EA3097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5419D"/>
    <w:rsid w:val="00065E0F"/>
    <w:rsid w:val="0006618E"/>
    <w:rsid w:val="00066A8F"/>
    <w:rsid w:val="00070CA5"/>
    <w:rsid w:val="00070E34"/>
    <w:rsid w:val="00073F38"/>
    <w:rsid w:val="000819FE"/>
    <w:rsid w:val="0008265F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06A7A"/>
    <w:rsid w:val="001127D4"/>
    <w:rsid w:val="0011524E"/>
    <w:rsid w:val="00115E16"/>
    <w:rsid w:val="0012288E"/>
    <w:rsid w:val="001279E3"/>
    <w:rsid w:val="00132A89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1753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3DF"/>
    <w:rsid w:val="0022396D"/>
    <w:rsid w:val="002252CF"/>
    <w:rsid w:val="00225C44"/>
    <w:rsid w:val="00232299"/>
    <w:rsid w:val="00232FE8"/>
    <w:rsid w:val="00237815"/>
    <w:rsid w:val="00245AF8"/>
    <w:rsid w:val="00263570"/>
    <w:rsid w:val="00263B47"/>
    <w:rsid w:val="002657AC"/>
    <w:rsid w:val="00272B0A"/>
    <w:rsid w:val="002736D7"/>
    <w:rsid w:val="002745DA"/>
    <w:rsid w:val="002748FC"/>
    <w:rsid w:val="00281E5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5AC0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C6B"/>
    <w:rsid w:val="00304019"/>
    <w:rsid w:val="003042F6"/>
    <w:rsid w:val="00307502"/>
    <w:rsid w:val="00310067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7A6"/>
    <w:rsid w:val="00365BD8"/>
    <w:rsid w:val="00377485"/>
    <w:rsid w:val="0038126A"/>
    <w:rsid w:val="00381675"/>
    <w:rsid w:val="00382147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2F3"/>
    <w:rsid w:val="004464A9"/>
    <w:rsid w:val="004471E5"/>
    <w:rsid w:val="004515E6"/>
    <w:rsid w:val="0045239F"/>
    <w:rsid w:val="00452584"/>
    <w:rsid w:val="00453BF2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B31"/>
    <w:rsid w:val="00480CF9"/>
    <w:rsid w:val="004820D6"/>
    <w:rsid w:val="0048366E"/>
    <w:rsid w:val="004944C7"/>
    <w:rsid w:val="004B01B1"/>
    <w:rsid w:val="004B6228"/>
    <w:rsid w:val="004C05F2"/>
    <w:rsid w:val="004C1BEA"/>
    <w:rsid w:val="004D21F1"/>
    <w:rsid w:val="004D40DB"/>
    <w:rsid w:val="004E1CF7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4F84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4B2"/>
    <w:rsid w:val="005B762B"/>
    <w:rsid w:val="005C60D2"/>
    <w:rsid w:val="005C67F4"/>
    <w:rsid w:val="005C7885"/>
    <w:rsid w:val="005E1F36"/>
    <w:rsid w:val="005E2BE2"/>
    <w:rsid w:val="005E3689"/>
    <w:rsid w:val="005E3820"/>
    <w:rsid w:val="005E5835"/>
    <w:rsid w:val="005E6D12"/>
    <w:rsid w:val="005F2C20"/>
    <w:rsid w:val="005F59BB"/>
    <w:rsid w:val="005F75B7"/>
    <w:rsid w:val="00602C3F"/>
    <w:rsid w:val="0060499D"/>
    <w:rsid w:val="0061352E"/>
    <w:rsid w:val="0061540A"/>
    <w:rsid w:val="00616FD7"/>
    <w:rsid w:val="0063025C"/>
    <w:rsid w:val="00631619"/>
    <w:rsid w:val="00632D59"/>
    <w:rsid w:val="006349F8"/>
    <w:rsid w:val="00643FC4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A61B3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1FFB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2152"/>
    <w:rsid w:val="007A4520"/>
    <w:rsid w:val="007B2056"/>
    <w:rsid w:val="007B394A"/>
    <w:rsid w:val="007B5940"/>
    <w:rsid w:val="007B59BC"/>
    <w:rsid w:val="007B7AF4"/>
    <w:rsid w:val="007C052A"/>
    <w:rsid w:val="007C0E76"/>
    <w:rsid w:val="007C2AA3"/>
    <w:rsid w:val="007C7CD0"/>
    <w:rsid w:val="007D03D9"/>
    <w:rsid w:val="007D3BC9"/>
    <w:rsid w:val="007D4106"/>
    <w:rsid w:val="007D4606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01CD"/>
    <w:rsid w:val="00823348"/>
    <w:rsid w:val="00826212"/>
    <w:rsid w:val="00826E52"/>
    <w:rsid w:val="00832FA6"/>
    <w:rsid w:val="00833245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61DD9"/>
    <w:rsid w:val="008665D3"/>
    <w:rsid w:val="00872424"/>
    <w:rsid w:val="00872D48"/>
    <w:rsid w:val="0087600A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A5EAF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1EE7"/>
    <w:rsid w:val="00922B74"/>
    <w:rsid w:val="009249AD"/>
    <w:rsid w:val="00924EEC"/>
    <w:rsid w:val="00925896"/>
    <w:rsid w:val="00932D96"/>
    <w:rsid w:val="00934EB3"/>
    <w:rsid w:val="0093553E"/>
    <w:rsid w:val="009401F2"/>
    <w:rsid w:val="009428F7"/>
    <w:rsid w:val="009468DE"/>
    <w:rsid w:val="009522C2"/>
    <w:rsid w:val="009537D2"/>
    <w:rsid w:val="0095797C"/>
    <w:rsid w:val="00960E0E"/>
    <w:rsid w:val="00963AF8"/>
    <w:rsid w:val="009644D3"/>
    <w:rsid w:val="009656CD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2FA1"/>
    <w:rsid w:val="009D54C6"/>
    <w:rsid w:val="009E2520"/>
    <w:rsid w:val="009E5394"/>
    <w:rsid w:val="009E75AD"/>
    <w:rsid w:val="009F0A44"/>
    <w:rsid w:val="009F1F1A"/>
    <w:rsid w:val="009F2674"/>
    <w:rsid w:val="009F2856"/>
    <w:rsid w:val="009F3867"/>
    <w:rsid w:val="009F4E45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EFC"/>
    <w:rsid w:val="00A33965"/>
    <w:rsid w:val="00A36E6F"/>
    <w:rsid w:val="00A501B9"/>
    <w:rsid w:val="00A50B8F"/>
    <w:rsid w:val="00A55005"/>
    <w:rsid w:val="00A555D7"/>
    <w:rsid w:val="00A62E51"/>
    <w:rsid w:val="00A766AC"/>
    <w:rsid w:val="00A806D9"/>
    <w:rsid w:val="00A8470A"/>
    <w:rsid w:val="00A8693A"/>
    <w:rsid w:val="00A94D60"/>
    <w:rsid w:val="00A95A1E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0D7C"/>
    <w:rsid w:val="00B210F6"/>
    <w:rsid w:val="00B226B7"/>
    <w:rsid w:val="00B251B1"/>
    <w:rsid w:val="00B27E79"/>
    <w:rsid w:val="00B3304E"/>
    <w:rsid w:val="00B352B5"/>
    <w:rsid w:val="00B37065"/>
    <w:rsid w:val="00B45DED"/>
    <w:rsid w:val="00B47F38"/>
    <w:rsid w:val="00B530C8"/>
    <w:rsid w:val="00B5481C"/>
    <w:rsid w:val="00B57203"/>
    <w:rsid w:val="00B6392D"/>
    <w:rsid w:val="00B725F5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A4ACF"/>
    <w:rsid w:val="00BB6719"/>
    <w:rsid w:val="00BC3620"/>
    <w:rsid w:val="00BC36E6"/>
    <w:rsid w:val="00BC56E1"/>
    <w:rsid w:val="00BD54C1"/>
    <w:rsid w:val="00BE0E09"/>
    <w:rsid w:val="00BE3162"/>
    <w:rsid w:val="00BE789A"/>
    <w:rsid w:val="00BE79A0"/>
    <w:rsid w:val="00BF0931"/>
    <w:rsid w:val="00BF13A2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52548"/>
    <w:rsid w:val="00C57728"/>
    <w:rsid w:val="00C605FC"/>
    <w:rsid w:val="00C62243"/>
    <w:rsid w:val="00C62C93"/>
    <w:rsid w:val="00C63D17"/>
    <w:rsid w:val="00C64855"/>
    <w:rsid w:val="00C659DE"/>
    <w:rsid w:val="00C72896"/>
    <w:rsid w:val="00C74197"/>
    <w:rsid w:val="00C7457F"/>
    <w:rsid w:val="00C74950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2AD3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394B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47A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E589F"/>
    <w:rsid w:val="00DF43E0"/>
    <w:rsid w:val="00DF6C52"/>
    <w:rsid w:val="00E00C7C"/>
    <w:rsid w:val="00E024A4"/>
    <w:rsid w:val="00E03598"/>
    <w:rsid w:val="00E04798"/>
    <w:rsid w:val="00E04E1D"/>
    <w:rsid w:val="00E233D5"/>
    <w:rsid w:val="00E276A9"/>
    <w:rsid w:val="00E332B5"/>
    <w:rsid w:val="00E35D8C"/>
    <w:rsid w:val="00E36E5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A0CF8"/>
    <w:rsid w:val="00EA0DA2"/>
    <w:rsid w:val="00EA1348"/>
    <w:rsid w:val="00EA1B36"/>
    <w:rsid w:val="00EA3097"/>
    <w:rsid w:val="00EA4C69"/>
    <w:rsid w:val="00EA7590"/>
    <w:rsid w:val="00EB3C4B"/>
    <w:rsid w:val="00EB5AE6"/>
    <w:rsid w:val="00EC143D"/>
    <w:rsid w:val="00EC1AA9"/>
    <w:rsid w:val="00EC372B"/>
    <w:rsid w:val="00EC569B"/>
    <w:rsid w:val="00EC5776"/>
    <w:rsid w:val="00EE0F7D"/>
    <w:rsid w:val="00EE1CF8"/>
    <w:rsid w:val="00EE239E"/>
    <w:rsid w:val="00EF25DA"/>
    <w:rsid w:val="00EF36B1"/>
    <w:rsid w:val="00EF4F84"/>
    <w:rsid w:val="00F0637D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1767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5772"/>
    <w:rsid w:val="00FF3DE5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4236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28F6-2E85-4416-AB93-7D32539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28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17</cp:revision>
  <cp:lastPrinted>2024-03-22T04:32:00Z</cp:lastPrinted>
  <dcterms:created xsi:type="dcterms:W3CDTF">2025-01-27T06:54:00Z</dcterms:created>
  <dcterms:modified xsi:type="dcterms:W3CDTF">2025-01-28T09:24:00Z</dcterms:modified>
</cp:coreProperties>
</file>